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15E5B" w14:textId="3DE35818" w:rsidR="002F7677" w:rsidRDefault="002F7677" w:rsidP="002F7677">
      <w:pPr>
        <w:spacing w:after="0"/>
        <w:jc w:val="center"/>
        <w:rPr>
          <w:b/>
          <w:sz w:val="32"/>
          <w:szCs w:val="32"/>
        </w:rPr>
      </w:pPr>
      <w:r>
        <w:rPr>
          <w:b/>
          <w:sz w:val="32"/>
          <w:szCs w:val="32"/>
        </w:rPr>
        <w:t>The Gospel of Mark</w:t>
      </w:r>
      <w:r w:rsidR="007748FF">
        <w:rPr>
          <w:b/>
          <w:sz w:val="32"/>
          <w:szCs w:val="32"/>
        </w:rPr>
        <w:t xml:space="preserve"> Sermon</w:t>
      </w:r>
      <w:r w:rsidR="0030512F">
        <w:rPr>
          <w:b/>
          <w:sz w:val="32"/>
          <w:szCs w:val="32"/>
        </w:rPr>
        <w:t xml:space="preserve"> #</w:t>
      </w:r>
      <w:r w:rsidR="00072210">
        <w:rPr>
          <w:b/>
          <w:sz w:val="32"/>
          <w:szCs w:val="32"/>
        </w:rPr>
        <w:t>5</w:t>
      </w:r>
    </w:p>
    <w:p w14:paraId="7A7468F4" w14:textId="4C827B6F" w:rsidR="002E56B6" w:rsidRDefault="006F2C79" w:rsidP="002F7677">
      <w:pPr>
        <w:spacing w:after="0"/>
        <w:jc w:val="center"/>
        <w:rPr>
          <w:b/>
          <w:sz w:val="32"/>
          <w:szCs w:val="32"/>
        </w:rPr>
      </w:pPr>
      <w:r>
        <w:rPr>
          <w:b/>
          <w:sz w:val="32"/>
          <w:szCs w:val="32"/>
        </w:rPr>
        <w:t>The Lord Looks at the Heart</w:t>
      </w:r>
    </w:p>
    <w:p w14:paraId="170DBF99" w14:textId="77777777" w:rsidR="007748FF" w:rsidRDefault="007748FF" w:rsidP="002F7677">
      <w:pPr>
        <w:spacing w:after="0"/>
        <w:rPr>
          <w:sz w:val="28"/>
          <w:szCs w:val="28"/>
        </w:rPr>
      </w:pPr>
    </w:p>
    <w:p w14:paraId="057C11D9" w14:textId="77777777" w:rsidR="002F7677" w:rsidRDefault="002F7677" w:rsidP="002F7677">
      <w:pPr>
        <w:spacing w:after="0"/>
        <w:rPr>
          <w:sz w:val="28"/>
          <w:szCs w:val="28"/>
        </w:rPr>
      </w:pPr>
      <w:r>
        <w:rPr>
          <w:sz w:val="28"/>
          <w:szCs w:val="28"/>
        </w:rPr>
        <w:t>Theme of Mark:</w:t>
      </w:r>
    </w:p>
    <w:p w14:paraId="03C56D54" w14:textId="77777777" w:rsidR="002F7677" w:rsidRDefault="002F7677" w:rsidP="002F7677">
      <w:pPr>
        <w:spacing w:after="0"/>
        <w:jc w:val="both"/>
        <w:rPr>
          <w:sz w:val="28"/>
          <w:szCs w:val="28"/>
        </w:rPr>
      </w:pPr>
      <w:r>
        <w:rPr>
          <w:sz w:val="28"/>
          <w:szCs w:val="28"/>
        </w:rPr>
        <w:t>Jesus: Messiah and Son of God: suffering servant and savior of mankind.</w:t>
      </w:r>
    </w:p>
    <w:p w14:paraId="47FFEB88" w14:textId="77777777" w:rsidR="002F7677" w:rsidRDefault="002F7677" w:rsidP="002F7677">
      <w:pPr>
        <w:spacing w:after="0"/>
        <w:jc w:val="both"/>
        <w:rPr>
          <w:sz w:val="28"/>
          <w:szCs w:val="28"/>
        </w:rPr>
      </w:pPr>
    </w:p>
    <w:p w14:paraId="3FFBAD34" w14:textId="1CFA3333" w:rsidR="002F7677" w:rsidRDefault="002F7677" w:rsidP="002F7677">
      <w:pPr>
        <w:spacing w:after="0"/>
        <w:jc w:val="both"/>
        <w:rPr>
          <w:sz w:val="28"/>
          <w:szCs w:val="28"/>
        </w:rPr>
      </w:pPr>
      <w:r>
        <w:rPr>
          <w:sz w:val="28"/>
          <w:szCs w:val="28"/>
        </w:rPr>
        <w:t>Theme verse:  Mark 10:45   For even the Son of Man did not come to be served, but to serve, and to give his life as a ransom for many.</w:t>
      </w:r>
    </w:p>
    <w:p w14:paraId="50B470C2" w14:textId="3556AD1A" w:rsidR="00F6705F" w:rsidRDefault="00F6705F" w:rsidP="00976B01">
      <w:pPr>
        <w:spacing w:after="0"/>
        <w:jc w:val="both"/>
        <w:rPr>
          <w:sz w:val="28"/>
          <w:szCs w:val="28"/>
        </w:rPr>
      </w:pPr>
    </w:p>
    <w:p w14:paraId="7C666B96" w14:textId="5B13E207" w:rsidR="00F6705F" w:rsidRDefault="00F6705F" w:rsidP="00976B01">
      <w:pPr>
        <w:spacing w:after="0"/>
        <w:jc w:val="both"/>
        <w:rPr>
          <w:sz w:val="28"/>
          <w:szCs w:val="28"/>
        </w:rPr>
      </w:pPr>
      <w:r>
        <w:rPr>
          <w:sz w:val="28"/>
          <w:szCs w:val="28"/>
        </w:rPr>
        <w:t>Mark 5:1-</w:t>
      </w:r>
      <w:proofErr w:type="gramStart"/>
      <w:r>
        <w:rPr>
          <w:sz w:val="28"/>
          <w:szCs w:val="28"/>
        </w:rPr>
        <w:t>20  Parable</w:t>
      </w:r>
      <w:proofErr w:type="gramEnd"/>
      <w:r>
        <w:rPr>
          <w:sz w:val="28"/>
          <w:szCs w:val="28"/>
        </w:rPr>
        <w:t xml:space="preserve"> of the demon-possessed man</w:t>
      </w:r>
    </w:p>
    <w:p w14:paraId="24D2FA9E" w14:textId="4CE5399E" w:rsidR="00F6705F" w:rsidRDefault="00F6705F" w:rsidP="00976B01">
      <w:pPr>
        <w:spacing w:after="0"/>
        <w:jc w:val="both"/>
        <w:rPr>
          <w:sz w:val="28"/>
          <w:szCs w:val="28"/>
        </w:rPr>
      </w:pPr>
    </w:p>
    <w:p w14:paraId="5A292C7F" w14:textId="255C9D61" w:rsidR="00F6705F" w:rsidRDefault="00F6705F" w:rsidP="00976B01">
      <w:pPr>
        <w:spacing w:after="0"/>
        <w:jc w:val="both"/>
        <w:rPr>
          <w:sz w:val="28"/>
          <w:szCs w:val="28"/>
        </w:rPr>
      </w:pPr>
      <w:proofErr w:type="spellStart"/>
      <w:r>
        <w:rPr>
          <w:sz w:val="28"/>
          <w:szCs w:val="28"/>
        </w:rPr>
        <w:t>Gerasenes</w:t>
      </w:r>
      <w:proofErr w:type="spellEnd"/>
      <w:r>
        <w:rPr>
          <w:sz w:val="28"/>
          <w:szCs w:val="28"/>
        </w:rPr>
        <w:t xml:space="preserve"> on the East side of Sea of Galilee</w:t>
      </w:r>
      <w:r w:rsidR="008B6B65">
        <w:rPr>
          <w:sz w:val="28"/>
          <w:szCs w:val="28"/>
        </w:rPr>
        <w:t xml:space="preserve">   </w:t>
      </w:r>
      <w:r>
        <w:rPr>
          <w:sz w:val="28"/>
          <w:szCs w:val="28"/>
        </w:rPr>
        <w:t>This man was very scary!!!</w:t>
      </w:r>
    </w:p>
    <w:p w14:paraId="6D0E4663" w14:textId="57AF2DFD" w:rsidR="004B35E1" w:rsidRDefault="004B35E1" w:rsidP="00976B01">
      <w:pPr>
        <w:spacing w:after="0"/>
        <w:jc w:val="both"/>
        <w:rPr>
          <w:sz w:val="28"/>
          <w:szCs w:val="28"/>
        </w:rPr>
      </w:pPr>
    </w:p>
    <w:p w14:paraId="76841DA5" w14:textId="12A72587" w:rsidR="004B35E1" w:rsidRDefault="004B35E1" w:rsidP="00976B01">
      <w:pPr>
        <w:spacing w:after="0"/>
        <w:jc w:val="both"/>
        <w:rPr>
          <w:sz w:val="28"/>
          <w:szCs w:val="28"/>
        </w:rPr>
      </w:pPr>
      <w:r>
        <w:rPr>
          <w:sz w:val="28"/>
          <w:szCs w:val="28"/>
        </w:rPr>
        <w:t>In a sense, this man is us outside of Christ. Though we may not have been possessed by demons, we were controlled by many different sins and addictions.</w:t>
      </w:r>
    </w:p>
    <w:p w14:paraId="315773E7" w14:textId="03061FD1" w:rsidR="004B35E1" w:rsidRDefault="004B35E1" w:rsidP="00976B01">
      <w:pPr>
        <w:spacing w:after="0"/>
        <w:jc w:val="both"/>
        <w:rPr>
          <w:sz w:val="28"/>
          <w:szCs w:val="28"/>
        </w:rPr>
      </w:pPr>
    </w:p>
    <w:p w14:paraId="68B411D3" w14:textId="5F1CBE37" w:rsidR="004B35E1" w:rsidRDefault="004B35E1" w:rsidP="00976B01">
      <w:pPr>
        <w:spacing w:after="0"/>
        <w:jc w:val="both"/>
        <w:rPr>
          <w:sz w:val="28"/>
          <w:szCs w:val="28"/>
        </w:rPr>
      </w:pPr>
      <w:r>
        <w:rPr>
          <w:sz w:val="28"/>
          <w:szCs w:val="28"/>
        </w:rPr>
        <w:t>Interesting:</w:t>
      </w:r>
    </w:p>
    <w:p w14:paraId="6CF19DE3" w14:textId="6CBA39C4" w:rsidR="00F6705F" w:rsidRDefault="00F6705F" w:rsidP="00976B01">
      <w:pPr>
        <w:spacing w:after="0"/>
        <w:jc w:val="both"/>
        <w:rPr>
          <w:sz w:val="28"/>
          <w:szCs w:val="28"/>
        </w:rPr>
      </w:pPr>
      <w:r>
        <w:rPr>
          <w:sz w:val="28"/>
          <w:szCs w:val="28"/>
        </w:rPr>
        <w:t xml:space="preserve">v. 6-8   Demons know who Jesus is </w:t>
      </w:r>
      <w:r w:rsidR="00200426">
        <w:rPr>
          <w:sz w:val="28"/>
          <w:szCs w:val="28"/>
        </w:rPr>
        <w:t xml:space="preserve">(Son of the </w:t>
      </w:r>
      <w:proofErr w:type="gramStart"/>
      <w:r w:rsidR="00200426">
        <w:rPr>
          <w:sz w:val="28"/>
          <w:szCs w:val="28"/>
        </w:rPr>
        <w:t>most high</w:t>
      </w:r>
      <w:proofErr w:type="gramEnd"/>
      <w:r w:rsidR="00200426">
        <w:rPr>
          <w:sz w:val="28"/>
          <w:szCs w:val="28"/>
        </w:rPr>
        <w:t xml:space="preserve"> God) </w:t>
      </w:r>
      <w:r>
        <w:rPr>
          <w:sz w:val="28"/>
          <w:szCs w:val="28"/>
        </w:rPr>
        <w:t xml:space="preserve">when people do </w:t>
      </w:r>
      <w:r w:rsidR="002D68CC">
        <w:rPr>
          <w:sz w:val="28"/>
          <w:szCs w:val="28"/>
        </w:rPr>
        <w:t>not.</w:t>
      </w:r>
    </w:p>
    <w:p w14:paraId="3F4702B9" w14:textId="5BC17B26" w:rsidR="004B35E1" w:rsidRDefault="004B35E1" w:rsidP="00976B01">
      <w:pPr>
        <w:spacing w:after="0"/>
        <w:jc w:val="both"/>
        <w:rPr>
          <w:sz w:val="28"/>
          <w:szCs w:val="28"/>
        </w:rPr>
      </w:pPr>
      <w:r>
        <w:rPr>
          <w:sz w:val="28"/>
          <w:szCs w:val="28"/>
        </w:rPr>
        <w:t>Demons prefer to be sent among the pigs.  Hmmm…. (pork?)</w:t>
      </w:r>
    </w:p>
    <w:p w14:paraId="289E4C07" w14:textId="5BD77F9C" w:rsidR="004B35E1" w:rsidRDefault="004B35E1" w:rsidP="00976B01">
      <w:pPr>
        <w:spacing w:after="0"/>
        <w:jc w:val="both"/>
        <w:rPr>
          <w:sz w:val="28"/>
          <w:szCs w:val="28"/>
        </w:rPr>
      </w:pPr>
    </w:p>
    <w:p w14:paraId="7547600E" w14:textId="3F796374" w:rsidR="004B35E1" w:rsidRDefault="004B35E1" w:rsidP="00976B01">
      <w:pPr>
        <w:spacing w:after="0"/>
        <w:jc w:val="both"/>
        <w:rPr>
          <w:sz w:val="28"/>
          <w:szCs w:val="28"/>
        </w:rPr>
      </w:pPr>
      <w:r>
        <w:rPr>
          <w:sz w:val="28"/>
          <w:szCs w:val="28"/>
        </w:rPr>
        <w:t xml:space="preserve">v. </w:t>
      </w:r>
      <w:proofErr w:type="gramStart"/>
      <w:r>
        <w:rPr>
          <w:sz w:val="28"/>
          <w:szCs w:val="28"/>
        </w:rPr>
        <w:t>15  Imagine</w:t>
      </w:r>
      <w:proofErr w:type="gramEnd"/>
      <w:r>
        <w:rPr>
          <w:sz w:val="28"/>
          <w:szCs w:val="28"/>
        </w:rPr>
        <w:t xml:space="preserve"> the scene…</w:t>
      </w:r>
    </w:p>
    <w:p w14:paraId="2EE93B00" w14:textId="44892B05" w:rsidR="004B35E1" w:rsidRDefault="004B35E1" w:rsidP="00976B01">
      <w:pPr>
        <w:spacing w:after="0"/>
        <w:jc w:val="both"/>
        <w:rPr>
          <w:sz w:val="28"/>
          <w:szCs w:val="28"/>
        </w:rPr>
      </w:pPr>
    </w:p>
    <w:p w14:paraId="5D44253F" w14:textId="503CD916" w:rsidR="004B35E1" w:rsidRDefault="004B35E1" w:rsidP="00976B01">
      <w:pPr>
        <w:spacing w:after="0"/>
        <w:jc w:val="both"/>
        <w:rPr>
          <w:sz w:val="28"/>
          <w:szCs w:val="28"/>
        </w:rPr>
      </w:pPr>
      <w:r>
        <w:rPr>
          <w:sz w:val="28"/>
          <w:szCs w:val="28"/>
        </w:rPr>
        <w:t xml:space="preserve">v. </w:t>
      </w:r>
      <w:proofErr w:type="gramStart"/>
      <w:r>
        <w:rPr>
          <w:sz w:val="28"/>
          <w:szCs w:val="28"/>
        </w:rPr>
        <w:t>17  Please</w:t>
      </w:r>
      <w:proofErr w:type="gramEnd"/>
      <w:r>
        <w:rPr>
          <w:sz w:val="28"/>
          <w:szCs w:val="28"/>
        </w:rPr>
        <w:t xml:space="preserve"> leave our region.   They were not excited about this man. The “world” may be the same about your losing your demons.  </w:t>
      </w:r>
      <w:r w:rsidRPr="004B35E1">
        <w:rPr>
          <w:sz w:val="28"/>
          <w:szCs w:val="28"/>
        </w:rPr>
        <w:t>v. 16-</w:t>
      </w:r>
      <w:proofErr w:type="gramStart"/>
      <w:r w:rsidRPr="004B35E1">
        <w:rPr>
          <w:sz w:val="28"/>
          <w:szCs w:val="28"/>
        </w:rPr>
        <w:t>17  They</w:t>
      </w:r>
      <w:proofErr w:type="gramEnd"/>
      <w:r w:rsidRPr="004B35E1">
        <w:rPr>
          <w:sz w:val="28"/>
          <w:szCs w:val="28"/>
        </w:rPr>
        <w:t xml:space="preserve"> were more worried about their income than that the man had been healed.</w:t>
      </w:r>
    </w:p>
    <w:p w14:paraId="403E7F60" w14:textId="38A953F3" w:rsidR="004B35E1" w:rsidRDefault="004B35E1" w:rsidP="00976B01">
      <w:pPr>
        <w:spacing w:after="0"/>
        <w:jc w:val="both"/>
        <w:rPr>
          <w:sz w:val="28"/>
          <w:szCs w:val="28"/>
        </w:rPr>
      </w:pPr>
    </w:p>
    <w:p w14:paraId="53067575" w14:textId="42B6E844" w:rsidR="004B35E1" w:rsidRDefault="004B35E1" w:rsidP="00976B01">
      <w:pPr>
        <w:spacing w:after="0"/>
        <w:jc w:val="both"/>
        <w:rPr>
          <w:sz w:val="28"/>
          <w:szCs w:val="28"/>
        </w:rPr>
      </w:pPr>
      <w:r>
        <w:rPr>
          <w:sz w:val="28"/>
          <w:szCs w:val="28"/>
        </w:rPr>
        <w:t>v. 18 Man wanted to join the apostles, but Jesus says no. Because he was not a Jew?</w:t>
      </w:r>
    </w:p>
    <w:p w14:paraId="598C61A4" w14:textId="798AA4B8" w:rsidR="00F6705F" w:rsidRDefault="00F6705F" w:rsidP="00976B01">
      <w:pPr>
        <w:spacing w:after="0"/>
        <w:jc w:val="both"/>
        <w:rPr>
          <w:sz w:val="28"/>
          <w:szCs w:val="28"/>
        </w:rPr>
      </w:pPr>
    </w:p>
    <w:p w14:paraId="56DE265F" w14:textId="425A82F6" w:rsidR="00F6705F" w:rsidRDefault="00F6705F" w:rsidP="00976B01">
      <w:pPr>
        <w:spacing w:after="0"/>
        <w:jc w:val="both"/>
        <w:rPr>
          <w:sz w:val="28"/>
          <w:szCs w:val="28"/>
        </w:rPr>
      </w:pPr>
      <w:r>
        <w:rPr>
          <w:sz w:val="28"/>
          <w:szCs w:val="28"/>
        </w:rPr>
        <w:t>What do I learn from this parable?</w:t>
      </w:r>
    </w:p>
    <w:p w14:paraId="255EFB2C" w14:textId="47D69EBA" w:rsidR="004B35E1" w:rsidRDefault="004B35E1" w:rsidP="00976B01">
      <w:pPr>
        <w:spacing w:after="0"/>
        <w:jc w:val="both"/>
        <w:rPr>
          <w:sz w:val="28"/>
          <w:szCs w:val="28"/>
        </w:rPr>
      </w:pPr>
    </w:p>
    <w:p w14:paraId="1B94FBF8" w14:textId="77777777" w:rsidR="004B35E1" w:rsidRPr="004B35E1" w:rsidRDefault="004B35E1" w:rsidP="004B35E1">
      <w:pPr>
        <w:spacing w:after="0"/>
        <w:jc w:val="both"/>
        <w:rPr>
          <w:sz w:val="28"/>
          <w:szCs w:val="28"/>
        </w:rPr>
      </w:pPr>
      <w:r w:rsidRPr="004B35E1">
        <w:rPr>
          <w:sz w:val="28"/>
          <w:szCs w:val="28"/>
        </w:rPr>
        <w:t>Mark 4:35-</w:t>
      </w:r>
      <w:proofErr w:type="gramStart"/>
      <w:r w:rsidRPr="004B35E1">
        <w:rPr>
          <w:sz w:val="28"/>
          <w:szCs w:val="28"/>
        </w:rPr>
        <w:t>41  Jesus</w:t>
      </w:r>
      <w:proofErr w:type="gramEnd"/>
      <w:r w:rsidRPr="004B35E1">
        <w:rPr>
          <w:sz w:val="28"/>
          <w:szCs w:val="28"/>
        </w:rPr>
        <w:t xml:space="preserve"> has power over nature</w:t>
      </w:r>
    </w:p>
    <w:p w14:paraId="0F9413F3" w14:textId="3D931676" w:rsidR="004B35E1" w:rsidRDefault="004B35E1" w:rsidP="004B35E1">
      <w:pPr>
        <w:spacing w:after="0"/>
        <w:jc w:val="both"/>
        <w:rPr>
          <w:sz w:val="28"/>
          <w:szCs w:val="28"/>
        </w:rPr>
      </w:pPr>
      <w:r w:rsidRPr="004B35E1">
        <w:rPr>
          <w:sz w:val="28"/>
          <w:szCs w:val="28"/>
        </w:rPr>
        <w:lastRenderedPageBreak/>
        <w:t>Mark 5:1-20   Jesus has power over the spiritual world/demons</w:t>
      </w:r>
    </w:p>
    <w:p w14:paraId="6FD18CA2" w14:textId="550D18B6" w:rsidR="00F6705F" w:rsidRDefault="00F6705F" w:rsidP="00976B01">
      <w:pPr>
        <w:spacing w:after="0"/>
        <w:jc w:val="both"/>
        <w:rPr>
          <w:sz w:val="28"/>
          <w:szCs w:val="28"/>
        </w:rPr>
      </w:pPr>
    </w:p>
    <w:p w14:paraId="7279F3AD" w14:textId="06B27648" w:rsidR="00F6705F" w:rsidRDefault="00F6705F" w:rsidP="00976B01">
      <w:pPr>
        <w:spacing w:after="0"/>
        <w:jc w:val="both"/>
        <w:rPr>
          <w:sz w:val="28"/>
          <w:szCs w:val="28"/>
        </w:rPr>
      </w:pPr>
      <w:r>
        <w:rPr>
          <w:sz w:val="28"/>
          <w:szCs w:val="28"/>
        </w:rPr>
        <w:t xml:space="preserve">Demons are real.  </w:t>
      </w:r>
    </w:p>
    <w:p w14:paraId="266BFACB" w14:textId="4F8A7A14" w:rsidR="00F6705F" w:rsidRDefault="00F6705F" w:rsidP="00976B01">
      <w:pPr>
        <w:spacing w:after="0"/>
        <w:jc w:val="both"/>
        <w:rPr>
          <w:sz w:val="28"/>
          <w:szCs w:val="28"/>
        </w:rPr>
      </w:pPr>
      <w:r>
        <w:rPr>
          <w:sz w:val="28"/>
          <w:szCs w:val="28"/>
        </w:rPr>
        <w:t>Demons can have power over people.</w:t>
      </w:r>
    </w:p>
    <w:p w14:paraId="14853371" w14:textId="64A76CC5" w:rsidR="00F6705F" w:rsidRDefault="00F6705F" w:rsidP="00976B01">
      <w:pPr>
        <w:spacing w:after="0"/>
        <w:jc w:val="both"/>
        <w:rPr>
          <w:sz w:val="28"/>
          <w:szCs w:val="28"/>
        </w:rPr>
      </w:pPr>
      <w:r>
        <w:rPr>
          <w:sz w:val="28"/>
          <w:szCs w:val="28"/>
        </w:rPr>
        <w:t>But…  Jesus has power over the demon world.  We do not need to fear.</w:t>
      </w:r>
    </w:p>
    <w:p w14:paraId="0604A4B3" w14:textId="140C85E5" w:rsidR="004B35E1" w:rsidRDefault="004B35E1" w:rsidP="00976B01">
      <w:pPr>
        <w:spacing w:after="0"/>
        <w:jc w:val="both"/>
        <w:rPr>
          <w:sz w:val="28"/>
          <w:szCs w:val="28"/>
        </w:rPr>
      </w:pPr>
      <w:r>
        <w:rPr>
          <w:sz w:val="28"/>
          <w:szCs w:val="28"/>
        </w:rPr>
        <w:t xml:space="preserve">With Jesus’ help we can overcome our controlling sins and addictions.  We can have our “right mind” again. </w:t>
      </w:r>
    </w:p>
    <w:p w14:paraId="751947AE" w14:textId="4960F270" w:rsidR="002D68CC" w:rsidRDefault="002D68CC" w:rsidP="002D68CC">
      <w:pPr>
        <w:spacing w:after="0"/>
        <w:jc w:val="both"/>
        <w:rPr>
          <w:sz w:val="28"/>
          <w:szCs w:val="28"/>
        </w:rPr>
      </w:pPr>
      <w:r>
        <w:rPr>
          <w:sz w:val="28"/>
          <w:szCs w:val="28"/>
        </w:rPr>
        <w:t>Jesus has compassion on Gentiles as well as Jews</w:t>
      </w:r>
    </w:p>
    <w:p w14:paraId="27419D89" w14:textId="1B456B5C" w:rsidR="004B35E1" w:rsidRDefault="004B35E1" w:rsidP="002D68CC">
      <w:pPr>
        <w:spacing w:after="0"/>
        <w:jc w:val="both"/>
        <w:rPr>
          <w:sz w:val="28"/>
          <w:szCs w:val="28"/>
        </w:rPr>
      </w:pPr>
    </w:p>
    <w:p w14:paraId="5134730D" w14:textId="7D1E4C34" w:rsidR="004B35E1" w:rsidRDefault="004B35E1" w:rsidP="002D68CC">
      <w:pPr>
        <w:spacing w:after="0"/>
        <w:jc w:val="both"/>
        <w:rPr>
          <w:sz w:val="28"/>
          <w:szCs w:val="28"/>
        </w:rPr>
      </w:pPr>
      <w:r>
        <w:rPr>
          <w:sz w:val="28"/>
          <w:szCs w:val="28"/>
        </w:rPr>
        <w:t xml:space="preserve">Skip Jesus heals </w:t>
      </w:r>
      <w:proofErr w:type="spellStart"/>
      <w:r>
        <w:rPr>
          <w:sz w:val="28"/>
          <w:szCs w:val="28"/>
        </w:rPr>
        <w:t>Jarius</w:t>
      </w:r>
      <w:proofErr w:type="spellEnd"/>
      <w:r>
        <w:rPr>
          <w:sz w:val="28"/>
          <w:szCs w:val="28"/>
        </w:rPr>
        <w:t>’ son, and a bleeding woman (who, by the way, would have been like a leper—permanently unclean)</w:t>
      </w:r>
    </w:p>
    <w:p w14:paraId="0E5E5736" w14:textId="306ECDB6" w:rsidR="00587CD6" w:rsidRDefault="00587CD6" w:rsidP="002D68CC">
      <w:pPr>
        <w:spacing w:after="0"/>
        <w:jc w:val="both"/>
        <w:rPr>
          <w:sz w:val="28"/>
          <w:szCs w:val="28"/>
        </w:rPr>
      </w:pPr>
      <w:r>
        <w:rPr>
          <w:sz w:val="28"/>
          <w:szCs w:val="28"/>
        </w:rPr>
        <w:t>Jesus sends out the 12 (we will cover in Luke)</w:t>
      </w:r>
    </w:p>
    <w:p w14:paraId="25D67AFD" w14:textId="1043380C" w:rsidR="00587CD6" w:rsidRDefault="00587CD6" w:rsidP="002D68CC">
      <w:pPr>
        <w:spacing w:after="0"/>
        <w:jc w:val="both"/>
        <w:rPr>
          <w:sz w:val="28"/>
          <w:szCs w:val="28"/>
        </w:rPr>
      </w:pPr>
      <w:r>
        <w:rPr>
          <w:sz w:val="28"/>
          <w:szCs w:val="28"/>
        </w:rPr>
        <w:t>John the Baptist beheaded (Matthew)</w:t>
      </w:r>
    </w:p>
    <w:p w14:paraId="7DC9E9D1" w14:textId="6823B251" w:rsidR="00587CD6" w:rsidRDefault="00587CD6" w:rsidP="002D68CC">
      <w:pPr>
        <w:spacing w:after="0"/>
        <w:jc w:val="both"/>
        <w:rPr>
          <w:sz w:val="28"/>
          <w:szCs w:val="28"/>
        </w:rPr>
      </w:pPr>
      <w:r>
        <w:rPr>
          <w:sz w:val="28"/>
          <w:szCs w:val="28"/>
        </w:rPr>
        <w:t>Jesus feeds the 5000 and walks on water (John)</w:t>
      </w:r>
    </w:p>
    <w:p w14:paraId="55DB40E9" w14:textId="59251004" w:rsidR="00587CD6" w:rsidRDefault="00587CD6" w:rsidP="002D68CC">
      <w:pPr>
        <w:spacing w:after="0"/>
        <w:jc w:val="both"/>
        <w:rPr>
          <w:sz w:val="28"/>
          <w:szCs w:val="28"/>
        </w:rPr>
      </w:pPr>
    </w:p>
    <w:p w14:paraId="7DE458DE" w14:textId="744C9DA5" w:rsidR="00587CD6" w:rsidRDefault="00587CD6" w:rsidP="002D68CC">
      <w:pPr>
        <w:spacing w:after="0"/>
        <w:jc w:val="both"/>
        <w:rPr>
          <w:sz w:val="28"/>
          <w:szCs w:val="28"/>
        </w:rPr>
      </w:pPr>
      <w:r>
        <w:rPr>
          <w:sz w:val="28"/>
          <w:szCs w:val="28"/>
        </w:rPr>
        <w:t>Mark 7:1-20</w:t>
      </w:r>
    </w:p>
    <w:p w14:paraId="3A48B62F" w14:textId="7D929E57" w:rsidR="00587CD6" w:rsidRDefault="00587CD6" w:rsidP="002D68CC">
      <w:pPr>
        <w:spacing w:after="0"/>
        <w:jc w:val="both"/>
        <w:rPr>
          <w:sz w:val="28"/>
          <w:szCs w:val="28"/>
        </w:rPr>
      </w:pPr>
      <w:r>
        <w:rPr>
          <w:sz w:val="28"/>
          <w:szCs w:val="28"/>
        </w:rPr>
        <w:t>Pharisees come all the way from Jerusalem to check out what Jesus is doing.</w:t>
      </w:r>
    </w:p>
    <w:p w14:paraId="7CD1731A" w14:textId="0A39A442" w:rsidR="00587CD6" w:rsidRDefault="00587CD6" w:rsidP="002D68CC">
      <w:pPr>
        <w:spacing w:after="0"/>
        <w:jc w:val="both"/>
        <w:rPr>
          <w:sz w:val="28"/>
          <w:szCs w:val="28"/>
        </w:rPr>
      </w:pPr>
    </w:p>
    <w:p w14:paraId="605F3C89" w14:textId="632E207A" w:rsidR="00587CD6" w:rsidRDefault="00587CD6" w:rsidP="002D68CC">
      <w:pPr>
        <w:spacing w:after="0"/>
        <w:jc w:val="both"/>
        <w:rPr>
          <w:sz w:val="28"/>
          <w:szCs w:val="28"/>
        </w:rPr>
      </w:pPr>
      <w:r>
        <w:rPr>
          <w:sz w:val="28"/>
          <w:szCs w:val="28"/>
        </w:rPr>
        <w:t>Jesus is healing people, feeding people, walking on water, teaching powerfully, but what are they concerned about?  Eating food with improperly washed hands.</w:t>
      </w:r>
    </w:p>
    <w:p w14:paraId="7BA0E659" w14:textId="66B1DD90" w:rsidR="00587CD6" w:rsidRDefault="00587CD6" w:rsidP="002D68CC">
      <w:pPr>
        <w:spacing w:after="0"/>
        <w:jc w:val="both"/>
        <w:rPr>
          <w:sz w:val="28"/>
          <w:szCs w:val="28"/>
        </w:rPr>
      </w:pPr>
    </w:p>
    <w:p w14:paraId="0A62F2C2" w14:textId="77777777" w:rsidR="00587CD6" w:rsidRDefault="00587CD6" w:rsidP="002D68CC">
      <w:pPr>
        <w:spacing w:after="0"/>
        <w:jc w:val="both"/>
        <w:rPr>
          <w:sz w:val="28"/>
          <w:szCs w:val="28"/>
        </w:rPr>
      </w:pPr>
      <w:r>
        <w:rPr>
          <w:sz w:val="28"/>
          <w:szCs w:val="28"/>
        </w:rPr>
        <w:t xml:space="preserve">Q: Are you a </w:t>
      </w:r>
      <w:proofErr w:type="spellStart"/>
      <w:r>
        <w:rPr>
          <w:sz w:val="28"/>
          <w:szCs w:val="28"/>
        </w:rPr>
        <w:t>nit-picker</w:t>
      </w:r>
      <w:proofErr w:type="spellEnd"/>
      <w:r>
        <w:rPr>
          <w:sz w:val="28"/>
          <w:szCs w:val="28"/>
        </w:rPr>
        <w:t xml:space="preserve">?  </w:t>
      </w:r>
    </w:p>
    <w:p w14:paraId="6D35897C" w14:textId="6DE5C335" w:rsidR="00587CD6" w:rsidRDefault="00587CD6" w:rsidP="002D68CC">
      <w:pPr>
        <w:spacing w:after="0"/>
        <w:jc w:val="both"/>
        <w:rPr>
          <w:sz w:val="28"/>
          <w:szCs w:val="28"/>
        </w:rPr>
      </w:pPr>
    </w:p>
    <w:p w14:paraId="227EAE62" w14:textId="13F2515C" w:rsidR="00587CD6" w:rsidRDefault="0084726B" w:rsidP="002D68CC">
      <w:pPr>
        <w:spacing w:after="0"/>
        <w:jc w:val="both"/>
        <w:rPr>
          <w:sz w:val="28"/>
          <w:szCs w:val="28"/>
        </w:rPr>
      </w:pPr>
      <w:r>
        <w:rPr>
          <w:sz w:val="28"/>
          <w:szCs w:val="28"/>
        </w:rPr>
        <w:t>N</w:t>
      </w:r>
      <w:r w:rsidR="00587CD6">
        <w:rPr>
          <w:sz w:val="28"/>
          <w:szCs w:val="28"/>
        </w:rPr>
        <w:t>its are the eggs of lice.   There is nothing inherently wrong with picking nits.</w:t>
      </w:r>
    </w:p>
    <w:p w14:paraId="20656BD0" w14:textId="77777777" w:rsidR="00587CD6" w:rsidRDefault="00587CD6" w:rsidP="002D68CC">
      <w:pPr>
        <w:spacing w:after="0"/>
        <w:jc w:val="both"/>
        <w:rPr>
          <w:sz w:val="28"/>
          <w:szCs w:val="28"/>
        </w:rPr>
      </w:pPr>
    </w:p>
    <w:p w14:paraId="508DD99E" w14:textId="4F0EF0FB" w:rsidR="00587CD6" w:rsidRDefault="00587CD6" w:rsidP="002D68CC">
      <w:pPr>
        <w:spacing w:after="0"/>
        <w:jc w:val="both"/>
        <w:rPr>
          <w:sz w:val="28"/>
          <w:szCs w:val="28"/>
        </w:rPr>
      </w:pPr>
      <w:r>
        <w:rPr>
          <w:sz w:val="28"/>
          <w:szCs w:val="28"/>
        </w:rPr>
        <w:t xml:space="preserve">Do you major in the minors?  </w:t>
      </w:r>
    </w:p>
    <w:p w14:paraId="0B3FAFB8" w14:textId="71C639DC" w:rsidR="00587CD6" w:rsidRDefault="00587CD6" w:rsidP="002D68CC">
      <w:pPr>
        <w:spacing w:after="0"/>
        <w:jc w:val="both"/>
        <w:rPr>
          <w:sz w:val="28"/>
          <w:szCs w:val="28"/>
        </w:rPr>
      </w:pPr>
      <w:r>
        <w:rPr>
          <w:sz w:val="28"/>
          <w:szCs w:val="28"/>
        </w:rPr>
        <w:t>Do you look at the outer things, and fail the see the matters of the heart?</w:t>
      </w:r>
    </w:p>
    <w:p w14:paraId="5CA6B24B" w14:textId="6C492C15" w:rsidR="00587CD6" w:rsidRDefault="00587CD6" w:rsidP="002D68CC">
      <w:pPr>
        <w:spacing w:after="0"/>
        <w:jc w:val="both"/>
        <w:rPr>
          <w:sz w:val="28"/>
          <w:szCs w:val="28"/>
        </w:rPr>
      </w:pPr>
      <w:r>
        <w:rPr>
          <w:sz w:val="28"/>
          <w:szCs w:val="28"/>
        </w:rPr>
        <w:t>Parents?</w:t>
      </w:r>
    </w:p>
    <w:p w14:paraId="63FDC080" w14:textId="4E2D1940" w:rsidR="00587CD6" w:rsidRDefault="00587CD6" w:rsidP="002D68CC">
      <w:pPr>
        <w:spacing w:after="0"/>
        <w:jc w:val="both"/>
        <w:rPr>
          <w:sz w:val="28"/>
          <w:szCs w:val="28"/>
        </w:rPr>
      </w:pPr>
      <w:r>
        <w:rPr>
          <w:sz w:val="28"/>
          <w:szCs w:val="28"/>
        </w:rPr>
        <w:t>How could that happen?   We take our eyes off of Jesus.</w:t>
      </w:r>
    </w:p>
    <w:p w14:paraId="332E98F9" w14:textId="1DAF5171" w:rsidR="00587CD6" w:rsidRDefault="00587CD6" w:rsidP="002D68CC">
      <w:pPr>
        <w:spacing w:after="0"/>
        <w:jc w:val="both"/>
        <w:rPr>
          <w:sz w:val="28"/>
          <w:szCs w:val="28"/>
        </w:rPr>
      </w:pPr>
    </w:p>
    <w:p w14:paraId="69D40C61" w14:textId="0CBC0C3F" w:rsidR="00587CD6" w:rsidRDefault="00587CD6" w:rsidP="002D68CC">
      <w:pPr>
        <w:spacing w:after="0"/>
        <w:jc w:val="both"/>
        <w:rPr>
          <w:sz w:val="28"/>
          <w:szCs w:val="28"/>
        </w:rPr>
      </w:pPr>
      <w:r>
        <w:rPr>
          <w:sz w:val="28"/>
          <w:szCs w:val="28"/>
        </w:rPr>
        <w:t xml:space="preserve">v. </w:t>
      </w:r>
      <w:proofErr w:type="gramStart"/>
      <w:r>
        <w:rPr>
          <w:sz w:val="28"/>
          <w:szCs w:val="28"/>
        </w:rPr>
        <w:t>6  Jesus</w:t>
      </w:r>
      <w:proofErr w:type="gramEnd"/>
      <w:r>
        <w:rPr>
          <w:sz w:val="28"/>
          <w:szCs w:val="28"/>
        </w:rPr>
        <w:t xml:space="preserve"> does not tolerate fools.  He gets right to the heart of the issue.</w:t>
      </w:r>
    </w:p>
    <w:p w14:paraId="252E920C" w14:textId="06A5A2F1" w:rsidR="00587CD6" w:rsidRDefault="00587CD6" w:rsidP="002D68CC">
      <w:pPr>
        <w:spacing w:after="0"/>
        <w:jc w:val="both"/>
        <w:rPr>
          <w:sz w:val="28"/>
          <w:szCs w:val="28"/>
        </w:rPr>
      </w:pPr>
    </w:p>
    <w:p w14:paraId="1B689D18" w14:textId="29FFB9ED" w:rsidR="00587CD6" w:rsidRDefault="00587CD6" w:rsidP="002D68CC">
      <w:pPr>
        <w:spacing w:after="0"/>
        <w:jc w:val="both"/>
        <w:rPr>
          <w:sz w:val="28"/>
          <w:szCs w:val="28"/>
        </w:rPr>
      </w:pPr>
      <w:r>
        <w:rPr>
          <w:sz w:val="28"/>
          <w:szCs w:val="28"/>
        </w:rPr>
        <w:t xml:space="preserve">What does he call the </w:t>
      </w:r>
      <w:proofErr w:type="spellStart"/>
      <w:r>
        <w:rPr>
          <w:sz w:val="28"/>
          <w:szCs w:val="28"/>
        </w:rPr>
        <w:t>nit-pickers</w:t>
      </w:r>
      <w:proofErr w:type="spellEnd"/>
      <w:r>
        <w:rPr>
          <w:sz w:val="28"/>
          <w:szCs w:val="28"/>
        </w:rPr>
        <w:t>, the “Pharisees?  Hypocrites.</w:t>
      </w:r>
    </w:p>
    <w:p w14:paraId="528C769D" w14:textId="100E9893" w:rsidR="00587CD6" w:rsidRDefault="00587CD6" w:rsidP="002D68CC">
      <w:pPr>
        <w:spacing w:after="0"/>
        <w:jc w:val="both"/>
        <w:rPr>
          <w:sz w:val="28"/>
          <w:szCs w:val="28"/>
        </w:rPr>
      </w:pPr>
      <w:r>
        <w:rPr>
          <w:sz w:val="28"/>
          <w:szCs w:val="28"/>
        </w:rPr>
        <w:lastRenderedPageBreak/>
        <w:t xml:space="preserve">What is a “Pharisee” in this situation?  A </w:t>
      </w:r>
      <w:proofErr w:type="spellStart"/>
      <w:r>
        <w:rPr>
          <w:sz w:val="28"/>
          <w:szCs w:val="28"/>
        </w:rPr>
        <w:t>nit-picker</w:t>
      </w:r>
      <w:proofErr w:type="spellEnd"/>
      <w:r>
        <w:rPr>
          <w:sz w:val="28"/>
          <w:szCs w:val="28"/>
        </w:rPr>
        <w:t xml:space="preserve"> who is more concerned about her or his man-made rule than the heart.</w:t>
      </w:r>
    </w:p>
    <w:p w14:paraId="1AFFF727" w14:textId="68B94C09" w:rsidR="00587CD6" w:rsidRDefault="00587CD6" w:rsidP="002D68CC">
      <w:pPr>
        <w:spacing w:after="0"/>
        <w:jc w:val="both"/>
        <w:rPr>
          <w:sz w:val="28"/>
          <w:szCs w:val="28"/>
        </w:rPr>
      </w:pPr>
    </w:p>
    <w:p w14:paraId="27A6F04E" w14:textId="6BF0C40F" w:rsidR="00587CD6" w:rsidRDefault="00587CD6" w:rsidP="002D68CC">
      <w:pPr>
        <w:spacing w:after="0"/>
        <w:jc w:val="both"/>
        <w:rPr>
          <w:sz w:val="28"/>
          <w:szCs w:val="28"/>
        </w:rPr>
      </w:pPr>
      <w:r>
        <w:rPr>
          <w:sz w:val="28"/>
          <w:szCs w:val="28"/>
        </w:rPr>
        <w:t>Enforcing “rules” about dating</w:t>
      </w:r>
      <w:r w:rsidR="00301E5A">
        <w:rPr>
          <w:sz w:val="28"/>
          <w:szCs w:val="28"/>
        </w:rPr>
        <w:t>.     “Rules” about parenting.   “Rules” about what movie you can watch.  “Rules” about what kind of music a Christian can listen to.</w:t>
      </w:r>
    </w:p>
    <w:p w14:paraId="0E9E66C4" w14:textId="59118CEE" w:rsidR="00301E5A" w:rsidRDefault="00301E5A" w:rsidP="002D68CC">
      <w:pPr>
        <w:spacing w:after="0"/>
        <w:jc w:val="both"/>
        <w:rPr>
          <w:sz w:val="28"/>
          <w:szCs w:val="28"/>
        </w:rPr>
      </w:pPr>
      <w:r>
        <w:rPr>
          <w:sz w:val="28"/>
          <w:szCs w:val="28"/>
        </w:rPr>
        <w:t xml:space="preserve">“Rules” about what kind of clothes are appropriate.  “Rules” about what kind of car a Christian ought to drive, </w:t>
      </w:r>
      <w:proofErr w:type="spellStart"/>
      <w:r>
        <w:rPr>
          <w:sz w:val="28"/>
          <w:szCs w:val="28"/>
        </w:rPr>
        <w:t>etc</w:t>
      </w:r>
      <w:proofErr w:type="spellEnd"/>
      <w:r>
        <w:rPr>
          <w:sz w:val="28"/>
          <w:szCs w:val="28"/>
        </w:rPr>
        <w:t>…</w:t>
      </w:r>
    </w:p>
    <w:p w14:paraId="6A79F128" w14:textId="6325880F" w:rsidR="00301E5A" w:rsidRDefault="00301E5A" w:rsidP="002D68CC">
      <w:pPr>
        <w:spacing w:after="0"/>
        <w:jc w:val="both"/>
        <w:rPr>
          <w:sz w:val="28"/>
          <w:szCs w:val="28"/>
        </w:rPr>
      </w:pPr>
    </w:p>
    <w:p w14:paraId="31E1A34F" w14:textId="0381558B" w:rsidR="00301E5A" w:rsidRDefault="00301E5A" w:rsidP="002D68CC">
      <w:pPr>
        <w:spacing w:after="0"/>
        <w:jc w:val="both"/>
        <w:rPr>
          <w:sz w:val="28"/>
          <w:szCs w:val="28"/>
        </w:rPr>
      </w:pPr>
      <w:r>
        <w:rPr>
          <w:sz w:val="28"/>
          <w:szCs w:val="28"/>
        </w:rPr>
        <w:t xml:space="preserve">v. </w:t>
      </w:r>
      <w:proofErr w:type="gramStart"/>
      <w:r>
        <w:rPr>
          <w:sz w:val="28"/>
          <w:szCs w:val="28"/>
        </w:rPr>
        <w:t>8  You</w:t>
      </w:r>
      <w:proofErr w:type="gramEnd"/>
      <w:r>
        <w:rPr>
          <w:sz w:val="28"/>
          <w:szCs w:val="28"/>
        </w:rPr>
        <w:t xml:space="preserve"> have let go of the commands of God.</w:t>
      </w:r>
    </w:p>
    <w:p w14:paraId="13BB79E9" w14:textId="5FD58AE6" w:rsidR="00301E5A" w:rsidRDefault="00301E5A" w:rsidP="002D68CC">
      <w:pPr>
        <w:spacing w:after="0"/>
        <w:jc w:val="both"/>
        <w:rPr>
          <w:sz w:val="28"/>
          <w:szCs w:val="28"/>
        </w:rPr>
      </w:pPr>
      <w:r>
        <w:rPr>
          <w:sz w:val="28"/>
          <w:szCs w:val="28"/>
        </w:rPr>
        <w:t>Their answer: What commands?  To love God and to love your neighbor</w:t>
      </w:r>
      <w:r w:rsidR="004F4E80">
        <w:rPr>
          <w:sz w:val="28"/>
          <w:szCs w:val="28"/>
        </w:rPr>
        <w:t xml:space="preserve"> (Mark 12:29-31)</w:t>
      </w:r>
    </w:p>
    <w:p w14:paraId="64CADC62" w14:textId="58064F8C" w:rsidR="00587CD6" w:rsidRDefault="00587CD6" w:rsidP="002D68CC">
      <w:pPr>
        <w:spacing w:after="0"/>
        <w:jc w:val="both"/>
        <w:rPr>
          <w:sz w:val="28"/>
          <w:szCs w:val="28"/>
        </w:rPr>
      </w:pPr>
    </w:p>
    <w:p w14:paraId="0526A320" w14:textId="115870CA" w:rsidR="00301E5A" w:rsidRDefault="00301E5A" w:rsidP="002D68CC">
      <w:pPr>
        <w:spacing w:after="0"/>
        <w:jc w:val="both"/>
        <w:rPr>
          <w:sz w:val="28"/>
          <w:szCs w:val="28"/>
        </w:rPr>
      </w:pPr>
      <w:r>
        <w:rPr>
          <w:sz w:val="28"/>
          <w:szCs w:val="28"/>
        </w:rPr>
        <w:t>Remember, there is nothing wrong with picking nits.  You need to pick nits.</w:t>
      </w:r>
    </w:p>
    <w:p w14:paraId="08EB9F32" w14:textId="0514CCF0" w:rsidR="00301E5A" w:rsidRDefault="00301E5A" w:rsidP="002D68CC">
      <w:pPr>
        <w:spacing w:after="0"/>
        <w:jc w:val="both"/>
        <w:rPr>
          <w:sz w:val="28"/>
          <w:szCs w:val="28"/>
        </w:rPr>
      </w:pPr>
      <w:r>
        <w:rPr>
          <w:sz w:val="28"/>
          <w:szCs w:val="28"/>
        </w:rPr>
        <w:t>And there is nothing wrong with washing hands as a symbol/reminder of kosher purity.</w:t>
      </w:r>
    </w:p>
    <w:p w14:paraId="2FC01471" w14:textId="76DD05C5" w:rsidR="00301E5A" w:rsidRDefault="00301E5A" w:rsidP="002D68CC">
      <w:pPr>
        <w:spacing w:after="0"/>
        <w:jc w:val="both"/>
        <w:rPr>
          <w:sz w:val="28"/>
          <w:szCs w:val="28"/>
        </w:rPr>
      </w:pPr>
    </w:p>
    <w:p w14:paraId="183344CA" w14:textId="69C810CF" w:rsidR="00301E5A" w:rsidRDefault="00301E5A" w:rsidP="002D68CC">
      <w:pPr>
        <w:spacing w:after="0"/>
        <w:jc w:val="both"/>
        <w:rPr>
          <w:sz w:val="28"/>
          <w:szCs w:val="28"/>
        </w:rPr>
      </w:pPr>
      <w:r>
        <w:rPr>
          <w:sz w:val="28"/>
          <w:szCs w:val="28"/>
        </w:rPr>
        <w:t>But you need to love the person and you need to love God!</w:t>
      </w:r>
    </w:p>
    <w:p w14:paraId="18D922B0" w14:textId="5D14755B" w:rsidR="00587CD6" w:rsidRDefault="00587CD6" w:rsidP="002D68CC">
      <w:pPr>
        <w:spacing w:after="0"/>
        <w:jc w:val="both"/>
        <w:rPr>
          <w:sz w:val="28"/>
          <w:szCs w:val="28"/>
        </w:rPr>
      </w:pPr>
    </w:p>
    <w:p w14:paraId="49175158" w14:textId="6A2DC3C2" w:rsidR="00301E5A" w:rsidRDefault="00301E5A" w:rsidP="002D68CC">
      <w:pPr>
        <w:spacing w:after="0"/>
        <w:jc w:val="both"/>
        <w:rPr>
          <w:sz w:val="28"/>
          <w:szCs w:val="28"/>
        </w:rPr>
      </w:pPr>
      <w:r>
        <w:rPr>
          <w:sz w:val="28"/>
          <w:szCs w:val="28"/>
        </w:rPr>
        <w:t>2 kinds of “bad” traditions</w:t>
      </w:r>
    </w:p>
    <w:p w14:paraId="78BBCFAD" w14:textId="581B16C2" w:rsidR="00301E5A" w:rsidRDefault="00301E5A" w:rsidP="002D68CC">
      <w:pPr>
        <w:spacing w:after="0"/>
        <w:jc w:val="both"/>
        <w:rPr>
          <w:sz w:val="28"/>
          <w:szCs w:val="28"/>
        </w:rPr>
      </w:pPr>
    </w:p>
    <w:p w14:paraId="2244F482" w14:textId="1863A750" w:rsidR="00301E5A" w:rsidRDefault="00301E5A" w:rsidP="002D68CC">
      <w:pPr>
        <w:spacing w:after="0"/>
        <w:jc w:val="both"/>
        <w:rPr>
          <w:sz w:val="28"/>
          <w:szCs w:val="28"/>
        </w:rPr>
      </w:pPr>
      <w:r>
        <w:rPr>
          <w:sz w:val="28"/>
          <w:szCs w:val="28"/>
        </w:rPr>
        <w:t>1. The kin</w:t>
      </w:r>
      <w:bookmarkStart w:id="0" w:name="_GoBack"/>
      <w:bookmarkEnd w:id="0"/>
      <w:r>
        <w:rPr>
          <w:sz w:val="28"/>
          <w:szCs w:val="28"/>
        </w:rPr>
        <w:t>d that is taught as if it is a command of God when it is not.</w:t>
      </w:r>
      <w:r w:rsidR="00EB3EDA">
        <w:rPr>
          <w:sz w:val="28"/>
          <w:szCs w:val="28"/>
        </w:rPr>
        <w:t xml:space="preserve"> (v. 6-7)</w:t>
      </w:r>
    </w:p>
    <w:p w14:paraId="58156FA8" w14:textId="72252A56" w:rsidR="00301E5A" w:rsidRDefault="00301E5A" w:rsidP="002D68CC">
      <w:pPr>
        <w:spacing w:after="0"/>
        <w:jc w:val="both"/>
        <w:rPr>
          <w:sz w:val="28"/>
          <w:szCs w:val="28"/>
        </w:rPr>
      </w:pPr>
    </w:p>
    <w:p w14:paraId="16D60EF8" w14:textId="2480D000" w:rsidR="00301E5A" w:rsidRDefault="00301E5A" w:rsidP="002D68CC">
      <w:pPr>
        <w:spacing w:after="0"/>
        <w:jc w:val="both"/>
        <w:rPr>
          <w:sz w:val="28"/>
          <w:szCs w:val="28"/>
        </w:rPr>
      </w:pPr>
      <w:r>
        <w:rPr>
          <w:sz w:val="28"/>
          <w:szCs w:val="28"/>
        </w:rPr>
        <w:t>At this point, it is easy to point to Roman Catholic traditions such as wearing of robes, saying Ave Marias, all that stuff…  But does this help us?</w:t>
      </w:r>
    </w:p>
    <w:p w14:paraId="051D3606" w14:textId="4CAE413F" w:rsidR="00301E5A" w:rsidRDefault="00301E5A" w:rsidP="002D68CC">
      <w:pPr>
        <w:spacing w:after="0"/>
        <w:jc w:val="both"/>
        <w:rPr>
          <w:sz w:val="28"/>
          <w:szCs w:val="28"/>
        </w:rPr>
      </w:pPr>
    </w:p>
    <w:p w14:paraId="5409E926" w14:textId="2DA557D2" w:rsidR="00301E5A" w:rsidRDefault="00301E5A" w:rsidP="002D68CC">
      <w:pPr>
        <w:spacing w:after="0"/>
        <w:jc w:val="both"/>
        <w:rPr>
          <w:sz w:val="28"/>
          <w:szCs w:val="28"/>
        </w:rPr>
      </w:pPr>
      <w:r>
        <w:rPr>
          <w:sz w:val="28"/>
          <w:szCs w:val="28"/>
        </w:rPr>
        <w:t>Generally, it is an attempt to (legitimately?) enforce a biblical principle.  As a guideline, it is not bad.</w:t>
      </w:r>
    </w:p>
    <w:p w14:paraId="3B26DFA4" w14:textId="5D5E73F0" w:rsidR="00301E5A" w:rsidRDefault="00301E5A" w:rsidP="002D68CC">
      <w:pPr>
        <w:spacing w:after="0"/>
        <w:jc w:val="both"/>
        <w:rPr>
          <w:sz w:val="28"/>
          <w:szCs w:val="28"/>
        </w:rPr>
      </w:pPr>
    </w:p>
    <w:p w14:paraId="0B92A478" w14:textId="2200D031" w:rsidR="00301E5A" w:rsidRDefault="00301E5A" w:rsidP="002D68CC">
      <w:pPr>
        <w:spacing w:after="0"/>
        <w:jc w:val="both"/>
        <w:rPr>
          <w:sz w:val="28"/>
          <w:szCs w:val="28"/>
        </w:rPr>
      </w:pPr>
      <w:r>
        <w:rPr>
          <w:sz w:val="28"/>
          <w:szCs w:val="28"/>
        </w:rPr>
        <w:t>But if we ever lose the heart behind the tradition and enforce it as doctrine, we are blowing it!</w:t>
      </w:r>
    </w:p>
    <w:p w14:paraId="4495F42B" w14:textId="47C4F215" w:rsidR="00F6705F" w:rsidRDefault="00F6705F" w:rsidP="00976B01">
      <w:pPr>
        <w:spacing w:after="0"/>
        <w:jc w:val="both"/>
        <w:rPr>
          <w:sz w:val="28"/>
          <w:szCs w:val="28"/>
        </w:rPr>
      </w:pPr>
    </w:p>
    <w:p w14:paraId="668ED3DC" w14:textId="55493480" w:rsidR="002D68CC" w:rsidRDefault="00EB3EDA" w:rsidP="00976B01">
      <w:pPr>
        <w:spacing w:after="0"/>
        <w:jc w:val="both"/>
        <w:rPr>
          <w:sz w:val="28"/>
          <w:szCs w:val="28"/>
        </w:rPr>
      </w:pPr>
      <w:r>
        <w:rPr>
          <w:sz w:val="28"/>
          <w:szCs w:val="28"/>
        </w:rPr>
        <w:t>Our rules need to be truly redemptive—truly helpful toward people obeying God and loving God.</w:t>
      </w:r>
    </w:p>
    <w:p w14:paraId="746FF51A" w14:textId="061AE826" w:rsidR="00EB3EDA" w:rsidRDefault="00EB3EDA" w:rsidP="00976B01">
      <w:pPr>
        <w:spacing w:after="0"/>
        <w:jc w:val="both"/>
        <w:rPr>
          <w:sz w:val="28"/>
          <w:szCs w:val="28"/>
        </w:rPr>
      </w:pPr>
    </w:p>
    <w:p w14:paraId="5148BD77" w14:textId="41E5F7C0" w:rsidR="00EB3EDA" w:rsidRDefault="00EB3EDA" w:rsidP="00976B01">
      <w:pPr>
        <w:spacing w:after="0"/>
        <w:jc w:val="both"/>
        <w:rPr>
          <w:sz w:val="28"/>
          <w:szCs w:val="28"/>
        </w:rPr>
      </w:pPr>
      <w:r>
        <w:rPr>
          <w:sz w:val="28"/>
          <w:szCs w:val="28"/>
        </w:rPr>
        <w:t>2. The kind that, if we give undue attention to them, we would actually be caused to disobey God!  (v. 9-14)</w:t>
      </w:r>
    </w:p>
    <w:p w14:paraId="2E5E5A24" w14:textId="74B4E54D" w:rsidR="0084726B" w:rsidRDefault="0084726B" w:rsidP="00976B01">
      <w:pPr>
        <w:spacing w:after="0"/>
        <w:jc w:val="both"/>
        <w:rPr>
          <w:sz w:val="28"/>
          <w:szCs w:val="28"/>
        </w:rPr>
      </w:pPr>
    </w:p>
    <w:p w14:paraId="5ACDAD16" w14:textId="5D63709C" w:rsidR="0084726B" w:rsidRDefault="0084726B" w:rsidP="00976B01">
      <w:pPr>
        <w:spacing w:after="0"/>
        <w:jc w:val="both"/>
        <w:rPr>
          <w:sz w:val="28"/>
          <w:szCs w:val="28"/>
        </w:rPr>
      </w:pPr>
      <w:r>
        <w:rPr>
          <w:sz w:val="28"/>
          <w:szCs w:val="28"/>
        </w:rPr>
        <w:t>Corban (literally devoted to God) is a real thing (see the archaeological artifact from Jerusalem)</w:t>
      </w:r>
    </w:p>
    <w:p w14:paraId="27C2E190" w14:textId="7A541F89" w:rsidR="00EB3EDA" w:rsidRDefault="00EB3EDA" w:rsidP="00976B01">
      <w:pPr>
        <w:spacing w:after="0"/>
        <w:jc w:val="both"/>
        <w:rPr>
          <w:sz w:val="28"/>
          <w:szCs w:val="28"/>
        </w:rPr>
      </w:pPr>
    </w:p>
    <w:p w14:paraId="084ABCE4" w14:textId="74B73206" w:rsidR="00EB3EDA" w:rsidRDefault="00EB3EDA" w:rsidP="00976B01">
      <w:pPr>
        <w:spacing w:after="0"/>
        <w:jc w:val="both"/>
        <w:rPr>
          <w:sz w:val="28"/>
          <w:szCs w:val="28"/>
        </w:rPr>
      </w:pPr>
      <w:r>
        <w:rPr>
          <w:sz w:val="28"/>
          <w:szCs w:val="28"/>
        </w:rPr>
        <w:t>Tradition of praying Jesus into your heart.</w:t>
      </w:r>
    </w:p>
    <w:p w14:paraId="3307079E" w14:textId="080353BE" w:rsidR="00EB3EDA" w:rsidRDefault="00EB3EDA" w:rsidP="00976B01">
      <w:pPr>
        <w:spacing w:after="0"/>
        <w:jc w:val="both"/>
        <w:rPr>
          <w:sz w:val="28"/>
          <w:szCs w:val="28"/>
        </w:rPr>
      </w:pPr>
      <w:r>
        <w:rPr>
          <w:sz w:val="28"/>
          <w:szCs w:val="28"/>
        </w:rPr>
        <w:t xml:space="preserve">Tradition of asceticism (becoming a monk or </w:t>
      </w:r>
      <w:proofErr w:type="gramStart"/>
      <w:r>
        <w:rPr>
          <w:sz w:val="28"/>
          <w:szCs w:val="28"/>
        </w:rPr>
        <w:t>nun)</w:t>
      </w:r>
      <w:r w:rsidR="0084726B">
        <w:rPr>
          <w:sz w:val="28"/>
          <w:szCs w:val="28"/>
        </w:rPr>
        <w:t xml:space="preserve">  (</w:t>
      </w:r>
      <w:proofErr w:type="gramEnd"/>
      <w:r w:rsidR="0084726B">
        <w:rPr>
          <w:sz w:val="28"/>
          <w:szCs w:val="28"/>
        </w:rPr>
        <w:t>example from Philip Sheldrake this past weekend)</w:t>
      </w:r>
    </w:p>
    <w:p w14:paraId="07506383" w14:textId="62E9510A" w:rsidR="00EB3EDA" w:rsidRDefault="00EB3EDA" w:rsidP="00976B01">
      <w:pPr>
        <w:spacing w:after="0"/>
        <w:jc w:val="both"/>
        <w:rPr>
          <w:sz w:val="28"/>
          <w:szCs w:val="28"/>
        </w:rPr>
      </w:pPr>
      <w:r>
        <w:rPr>
          <w:sz w:val="28"/>
          <w:szCs w:val="28"/>
        </w:rPr>
        <w:t>Clergy/laity distinction, when Bible says we are all priests and all one in Christ.</w:t>
      </w:r>
    </w:p>
    <w:p w14:paraId="2BD6C98C" w14:textId="644DABE4" w:rsidR="00EB3EDA" w:rsidRDefault="00EB3EDA" w:rsidP="00976B01">
      <w:pPr>
        <w:spacing w:after="0"/>
        <w:jc w:val="both"/>
        <w:rPr>
          <w:sz w:val="28"/>
          <w:szCs w:val="28"/>
        </w:rPr>
      </w:pPr>
      <w:r>
        <w:rPr>
          <w:sz w:val="28"/>
          <w:szCs w:val="28"/>
        </w:rPr>
        <w:t>Giving undue attention to the leader, when, in James, we are told not to show favoritism.</w:t>
      </w:r>
    </w:p>
    <w:p w14:paraId="12C827DE" w14:textId="23AE218E" w:rsidR="00EB3EDA" w:rsidRDefault="00EB3EDA" w:rsidP="00976B01">
      <w:pPr>
        <w:spacing w:after="0"/>
        <w:jc w:val="both"/>
        <w:rPr>
          <w:sz w:val="28"/>
          <w:szCs w:val="28"/>
        </w:rPr>
      </w:pPr>
    </w:p>
    <w:p w14:paraId="40EDB768" w14:textId="53131381" w:rsidR="00EB3EDA" w:rsidRDefault="00EB3EDA" w:rsidP="00976B01">
      <w:pPr>
        <w:spacing w:after="0"/>
        <w:jc w:val="both"/>
        <w:rPr>
          <w:sz w:val="28"/>
          <w:szCs w:val="28"/>
        </w:rPr>
      </w:pPr>
      <w:r>
        <w:rPr>
          <w:sz w:val="28"/>
          <w:szCs w:val="28"/>
        </w:rPr>
        <w:t>v. 14-22   Sisters and brothers:  Let us always remember to look to the heart, and not to the external matters of Christianity.</w:t>
      </w:r>
    </w:p>
    <w:p w14:paraId="1DE02C1C" w14:textId="3C08E565" w:rsidR="0084726B" w:rsidRDefault="0084726B" w:rsidP="00976B01">
      <w:pPr>
        <w:spacing w:after="0"/>
        <w:jc w:val="both"/>
        <w:rPr>
          <w:sz w:val="28"/>
          <w:szCs w:val="28"/>
        </w:rPr>
      </w:pPr>
    </w:p>
    <w:p w14:paraId="3C552883" w14:textId="29FF0281" w:rsidR="0084726B" w:rsidRDefault="0084726B" w:rsidP="00976B01">
      <w:pPr>
        <w:spacing w:after="0"/>
        <w:jc w:val="both"/>
        <w:rPr>
          <w:sz w:val="28"/>
          <w:szCs w:val="28"/>
        </w:rPr>
      </w:pPr>
      <w:r w:rsidRPr="0084726B">
        <w:rPr>
          <w:sz w:val="28"/>
          <w:szCs w:val="28"/>
        </w:rPr>
        <w:t xml:space="preserve">v. </w:t>
      </w:r>
      <w:proofErr w:type="gramStart"/>
      <w:r w:rsidRPr="0084726B">
        <w:rPr>
          <w:sz w:val="28"/>
          <w:szCs w:val="28"/>
        </w:rPr>
        <w:t>20  Pharisees</w:t>
      </w:r>
      <w:proofErr w:type="gramEnd"/>
      <w:r w:rsidRPr="0084726B">
        <w:rPr>
          <w:sz w:val="28"/>
          <w:szCs w:val="28"/>
        </w:rPr>
        <w:t xml:space="preserve"> are looking at the effect, not the cause.</w:t>
      </w:r>
    </w:p>
    <w:p w14:paraId="0EC0243F" w14:textId="7C3B2CD2" w:rsidR="00EB3EDA" w:rsidRDefault="00EB3EDA" w:rsidP="00976B01">
      <w:pPr>
        <w:spacing w:after="0"/>
        <w:jc w:val="both"/>
        <w:rPr>
          <w:sz w:val="28"/>
          <w:szCs w:val="28"/>
        </w:rPr>
      </w:pPr>
    </w:p>
    <w:p w14:paraId="05336D61" w14:textId="0A993CA9" w:rsidR="00EB3EDA" w:rsidRDefault="00EB3EDA" w:rsidP="00976B01">
      <w:pPr>
        <w:spacing w:after="0"/>
        <w:jc w:val="both"/>
        <w:rPr>
          <w:sz w:val="28"/>
          <w:szCs w:val="28"/>
        </w:rPr>
      </w:pPr>
      <w:r>
        <w:rPr>
          <w:sz w:val="28"/>
          <w:szCs w:val="28"/>
        </w:rPr>
        <w:t>Are the external things important?  Well….  Yes, but what are you going to focus in on.</w:t>
      </w:r>
    </w:p>
    <w:p w14:paraId="1A7832F2" w14:textId="10472238" w:rsidR="00EB3EDA" w:rsidRDefault="00EB3EDA" w:rsidP="00976B01">
      <w:pPr>
        <w:spacing w:after="0"/>
        <w:jc w:val="both"/>
        <w:rPr>
          <w:sz w:val="28"/>
          <w:szCs w:val="28"/>
        </w:rPr>
      </w:pPr>
    </w:p>
    <w:p w14:paraId="13F86995" w14:textId="40BB00FE" w:rsidR="00EB3EDA" w:rsidRDefault="00EB3EDA" w:rsidP="00976B01">
      <w:pPr>
        <w:spacing w:after="0"/>
        <w:jc w:val="both"/>
        <w:rPr>
          <w:sz w:val="28"/>
          <w:szCs w:val="28"/>
        </w:rPr>
      </w:pPr>
      <w:r>
        <w:rPr>
          <w:sz w:val="28"/>
          <w:szCs w:val="28"/>
        </w:rPr>
        <w:t>Parents, take note!!!</w:t>
      </w:r>
    </w:p>
    <w:p w14:paraId="6121DB33" w14:textId="6AE325F1" w:rsidR="00EB3EDA" w:rsidRDefault="00EB3EDA" w:rsidP="00976B01">
      <w:pPr>
        <w:spacing w:after="0"/>
        <w:jc w:val="both"/>
        <w:rPr>
          <w:sz w:val="28"/>
          <w:szCs w:val="28"/>
        </w:rPr>
      </w:pPr>
    </w:p>
    <w:p w14:paraId="27337667" w14:textId="6C4ADD0D" w:rsidR="00EB3EDA" w:rsidRDefault="00EB3EDA" w:rsidP="00976B01">
      <w:pPr>
        <w:spacing w:after="0"/>
        <w:jc w:val="both"/>
        <w:rPr>
          <w:sz w:val="28"/>
          <w:szCs w:val="28"/>
        </w:rPr>
      </w:pPr>
      <w:r>
        <w:rPr>
          <w:sz w:val="28"/>
          <w:szCs w:val="28"/>
        </w:rPr>
        <w:t>Spouses take note!!!</w:t>
      </w:r>
    </w:p>
    <w:p w14:paraId="0F0F1EDB" w14:textId="521F7706" w:rsidR="00EB3EDA" w:rsidRDefault="00EB3EDA" w:rsidP="00976B01">
      <w:pPr>
        <w:spacing w:after="0"/>
        <w:jc w:val="both"/>
        <w:rPr>
          <w:sz w:val="28"/>
          <w:szCs w:val="28"/>
        </w:rPr>
      </w:pPr>
    </w:p>
    <w:p w14:paraId="1C25F540" w14:textId="2FE80606" w:rsidR="00EB3EDA" w:rsidRDefault="00EB3EDA" w:rsidP="00976B01">
      <w:pPr>
        <w:spacing w:after="0"/>
        <w:jc w:val="both"/>
        <w:rPr>
          <w:sz w:val="28"/>
          <w:szCs w:val="28"/>
        </w:rPr>
      </w:pPr>
      <w:r>
        <w:rPr>
          <w:sz w:val="28"/>
          <w:szCs w:val="28"/>
        </w:rPr>
        <w:t>(as a side note, Jesus declared all foods clean.  Right, but this is truly a side note!!!!</w:t>
      </w:r>
    </w:p>
    <w:p w14:paraId="733BDA62" w14:textId="0BD5E7E9" w:rsidR="00EB3EDA" w:rsidRDefault="00EB3EDA" w:rsidP="00976B01">
      <w:pPr>
        <w:spacing w:after="0"/>
        <w:jc w:val="both"/>
        <w:rPr>
          <w:sz w:val="28"/>
          <w:szCs w:val="28"/>
        </w:rPr>
      </w:pPr>
      <w:r>
        <w:rPr>
          <w:sz w:val="28"/>
          <w:szCs w:val="28"/>
        </w:rPr>
        <w:t>Because his whole point is that such things are not important.</w:t>
      </w:r>
    </w:p>
    <w:p w14:paraId="282E90D7" w14:textId="1D775CFE" w:rsidR="00EB3EDA" w:rsidRDefault="00EB3EDA" w:rsidP="00976B01">
      <w:pPr>
        <w:spacing w:after="0"/>
        <w:jc w:val="both"/>
        <w:rPr>
          <w:sz w:val="28"/>
          <w:szCs w:val="28"/>
        </w:rPr>
      </w:pPr>
    </w:p>
    <w:p w14:paraId="07373F27" w14:textId="007E4982" w:rsidR="00EB3EDA" w:rsidRDefault="00EB3EDA" w:rsidP="00976B01">
      <w:pPr>
        <w:spacing w:after="0"/>
        <w:jc w:val="both"/>
        <w:rPr>
          <w:sz w:val="28"/>
          <w:szCs w:val="28"/>
        </w:rPr>
      </w:pPr>
      <w:r>
        <w:rPr>
          <w:sz w:val="28"/>
          <w:szCs w:val="28"/>
        </w:rPr>
        <w:t xml:space="preserve">v. </w:t>
      </w:r>
      <w:proofErr w:type="gramStart"/>
      <w:r>
        <w:rPr>
          <w:sz w:val="28"/>
          <w:szCs w:val="28"/>
        </w:rPr>
        <w:t>20  Last</w:t>
      </w:r>
      <w:proofErr w:type="gramEnd"/>
      <w:r>
        <w:rPr>
          <w:sz w:val="28"/>
          <w:szCs w:val="28"/>
        </w:rPr>
        <w:t xml:space="preserve"> point.  It is what comes out of the heart that is important.</w:t>
      </w:r>
    </w:p>
    <w:p w14:paraId="07D6A997" w14:textId="5134C386" w:rsidR="00EB3EDA" w:rsidRDefault="00EB3EDA" w:rsidP="00976B01">
      <w:pPr>
        <w:spacing w:after="0"/>
        <w:jc w:val="both"/>
        <w:rPr>
          <w:sz w:val="28"/>
          <w:szCs w:val="28"/>
        </w:rPr>
      </w:pPr>
    </w:p>
    <w:p w14:paraId="703DBD76" w14:textId="4347C21C" w:rsidR="00EB3EDA" w:rsidRDefault="00EB3EDA" w:rsidP="00976B01">
      <w:pPr>
        <w:spacing w:after="0"/>
        <w:jc w:val="both"/>
        <w:rPr>
          <w:sz w:val="28"/>
          <w:szCs w:val="28"/>
        </w:rPr>
      </w:pPr>
      <w:r>
        <w:rPr>
          <w:sz w:val="28"/>
          <w:szCs w:val="28"/>
        </w:rPr>
        <w:t>Here is the problem:  We can’t see the outside!</w:t>
      </w:r>
    </w:p>
    <w:p w14:paraId="32EE8197" w14:textId="02EE5A65" w:rsidR="00EB3EDA" w:rsidRDefault="00EB3EDA" w:rsidP="00976B01">
      <w:pPr>
        <w:spacing w:after="0"/>
        <w:jc w:val="both"/>
        <w:rPr>
          <w:sz w:val="28"/>
          <w:szCs w:val="28"/>
        </w:rPr>
      </w:pPr>
    </w:p>
    <w:p w14:paraId="0D0E94AF" w14:textId="5CDD6DB4" w:rsidR="00EB3EDA" w:rsidRDefault="00EB3EDA" w:rsidP="00976B01">
      <w:pPr>
        <w:spacing w:after="0"/>
        <w:jc w:val="both"/>
        <w:rPr>
          <w:sz w:val="28"/>
          <w:szCs w:val="28"/>
        </w:rPr>
      </w:pPr>
      <w:r>
        <w:rPr>
          <w:sz w:val="28"/>
          <w:szCs w:val="28"/>
        </w:rPr>
        <w:lastRenderedPageBreak/>
        <w:t>We need to learn to discern the heart behind the action.</w:t>
      </w:r>
    </w:p>
    <w:p w14:paraId="35C67659" w14:textId="19B6F3A6" w:rsidR="006F2C79" w:rsidRDefault="006F2C79" w:rsidP="00976B01">
      <w:pPr>
        <w:spacing w:after="0"/>
        <w:jc w:val="both"/>
        <w:rPr>
          <w:sz w:val="28"/>
          <w:szCs w:val="28"/>
        </w:rPr>
      </w:pPr>
    </w:p>
    <w:p w14:paraId="1AADED71" w14:textId="4EC67772" w:rsidR="006F2C79" w:rsidRDefault="006F2C79" w:rsidP="00976B01">
      <w:pPr>
        <w:spacing w:after="0"/>
        <w:jc w:val="both"/>
        <w:rPr>
          <w:sz w:val="28"/>
          <w:szCs w:val="28"/>
        </w:rPr>
      </w:pPr>
      <w:r>
        <w:rPr>
          <w:sz w:val="28"/>
          <w:szCs w:val="28"/>
        </w:rPr>
        <w:t>Not so we can judge people, but so we can help people get their hearts right.</w:t>
      </w:r>
    </w:p>
    <w:p w14:paraId="2EE140F5" w14:textId="1285CA1A" w:rsidR="006F2C79" w:rsidRDefault="006F2C79" w:rsidP="00976B01">
      <w:pPr>
        <w:spacing w:after="0"/>
        <w:jc w:val="both"/>
        <w:rPr>
          <w:sz w:val="28"/>
          <w:szCs w:val="28"/>
        </w:rPr>
      </w:pPr>
    </w:p>
    <w:p w14:paraId="31A70BC8" w14:textId="2C791571" w:rsidR="006F2C79" w:rsidRDefault="006F2C79" w:rsidP="00976B01">
      <w:pPr>
        <w:spacing w:after="0"/>
        <w:jc w:val="both"/>
        <w:rPr>
          <w:sz w:val="28"/>
          <w:szCs w:val="28"/>
        </w:rPr>
      </w:pPr>
      <w:r>
        <w:rPr>
          <w:sz w:val="28"/>
          <w:szCs w:val="28"/>
        </w:rPr>
        <w:t>If time:  1 Samuel 16:1-13</w:t>
      </w:r>
    </w:p>
    <w:p w14:paraId="3C3857E8" w14:textId="58914089" w:rsidR="006F2C79" w:rsidRDefault="006F2C79" w:rsidP="00976B01">
      <w:pPr>
        <w:spacing w:after="0"/>
        <w:jc w:val="both"/>
        <w:rPr>
          <w:sz w:val="28"/>
          <w:szCs w:val="28"/>
        </w:rPr>
      </w:pPr>
    </w:p>
    <w:p w14:paraId="5765BF21" w14:textId="13752DD1" w:rsidR="006F2C79" w:rsidRDefault="006F2C79" w:rsidP="00976B01">
      <w:pPr>
        <w:spacing w:after="0"/>
        <w:jc w:val="both"/>
        <w:rPr>
          <w:sz w:val="28"/>
          <w:szCs w:val="28"/>
        </w:rPr>
      </w:pPr>
      <w:r>
        <w:rPr>
          <w:sz w:val="28"/>
          <w:szCs w:val="28"/>
        </w:rPr>
        <w:t xml:space="preserve">If not:  1 Sam </w:t>
      </w:r>
      <w:proofErr w:type="gramStart"/>
      <w:r>
        <w:rPr>
          <w:sz w:val="28"/>
          <w:szCs w:val="28"/>
        </w:rPr>
        <w:t>16:7  “</w:t>
      </w:r>
      <w:proofErr w:type="gramEnd"/>
      <w:r>
        <w:rPr>
          <w:sz w:val="28"/>
          <w:szCs w:val="28"/>
        </w:rPr>
        <w:t>Do not consider his appearance or his height, for I have rejected him.  The Lord does not look at the things people look at.  People look at the outward appearance (and those people are Pharisees), but the Lord looks at the heart.</w:t>
      </w:r>
    </w:p>
    <w:p w14:paraId="116B78A1" w14:textId="62FF79D3" w:rsidR="006F2C79" w:rsidRDefault="006F2C79" w:rsidP="00976B01">
      <w:pPr>
        <w:spacing w:after="0"/>
        <w:jc w:val="both"/>
        <w:rPr>
          <w:sz w:val="28"/>
          <w:szCs w:val="28"/>
        </w:rPr>
      </w:pPr>
    </w:p>
    <w:p w14:paraId="7DF17C79" w14:textId="00C4B422" w:rsidR="006F2C79" w:rsidRDefault="006F2C79" w:rsidP="00976B01">
      <w:pPr>
        <w:spacing w:after="0"/>
        <w:jc w:val="both"/>
        <w:rPr>
          <w:sz w:val="28"/>
          <w:szCs w:val="28"/>
        </w:rPr>
      </w:pPr>
      <w:r>
        <w:rPr>
          <w:sz w:val="28"/>
          <w:szCs w:val="28"/>
        </w:rPr>
        <w:t>Summary:</w:t>
      </w:r>
    </w:p>
    <w:p w14:paraId="153F2258" w14:textId="321540F8" w:rsidR="006F2C79" w:rsidRDefault="006F2C79" w:rsidP="00976B01">
      <w:pPr>
        <w:spacing w:after="0"/>
        <w:jc w:val="both"/>
        <w:rPr>
          <w:sz w:val="28"/>
          <w:szCs w:val="28"/>
        </w:rPr>
      </w:pPr>
    </w:p>
    <w:p w14:paraId="746A3582" w14:textId="5042A0D5" w:rsidR="006F2C79" w:rsidRDefault="006F2C79" w:rsidP="00976B01">
      <w:pPr>
        <w:spacing w:after="0"/>
        <w:jc w:val="both"/>
        <w:rPr>
          <w:sz w:val="28"/>
          <w:szCs w:val="28"/>
        </w:rPr>
      </w:pPr>
      <w:r>
        <w:rPr>
          <w:sz w:val="28"/>
          <w:szCs w:val="28"/>
        </w:rPr>
        <w:t>Jesus has power over nature.</w:t>
      </w:r>
    </w:p>
    <w:p w14:paraId="2720F781" w14:textId="2EF2A7AD" w:rsidR="006F2C79" w:rsidRDefault="006F2C79" w:rsidP="00976B01">
      <w:pPr>
        <w:spacing w:after="0"/>
        <w:jc w:val="both"/>
        <w:rPr>
          <w:sz w:val="28"/>
          <w:szCs w:val="28"/>
        </w:rPr>
      </w:pPr>
      <w:r>
        <w:rPr>
          <w:sz w:val="28"/>
          <w:szCs w:val="28"/>
        </w:rPr>
        <w:t>Jesus has power over the spiritual world and demons.</w:t>
      </w:r>
    </w:p>
    <w:p w14:paraId="501DBEB4" w14:textId="39E5BE24" w:rsidR="006F2C79" w:rsidRDefault="006F2C79" w:rsidP="00976B01">
      <w:pPr>
        <w:spacing w:after="0"/>
        <w:jc w:val="both"/>
        <w:rPr>
          <w:sz w:val="28"/>
          <w:szCs w:val="28"/>
        </w:rPr>
      </w:pPr>
      <w:r>
        <w:rPr>
          <w:sz w:val="28"/>
          <w:szCs w:val="28"/>
        </w:rPr>
        <w:t>Jesus has the power necessary to root out those inner demons—those deep-rooted sins and addictions.</w:t>
      </w:r>
    </w:p>
    <w:p w14:paraId="71DFF899" w14:textId="25B51D7C" w:rsidR="006F2C79" w:rsidRDefault="006F2C79" w:rsidP="00976B01">
      <w:pPr>
        <w:spacing w:after="0"/>
        <w:jc w:val="both"/>
        <w:rPr>
          <w:sz w:val="28"/>
          <w:szCs w:val="28"/>
        </w:rPr>
      </w:pPr>
      <w:r>
        <w:rPr>
          <w:sz w:val="28"/>
          <w:szCs w:val="28"/>
        </w:rPr>
        <w:t xml:space="preserve">Are you a </w:t>
      </w:r>
      <w:proofErr w:type="spellStart"/>
      <w:r>
        <w:rPr>
          <w:sz w:val="28"/>
          <w:szCs w:val="28"/>
        </w:rPr>
        <w:t>nit-picker</w:t>
      </w:r>
      <w:proofErr w:type="spellEnd"/>
      <w:r>
        <w:rPr>
          <w:sz w:val="28"/>
          <w:szCs w:val="28"/>
        </w:rPr>
        <w:t>?</w:t>
      </w:r>
      <w:r w:rsidR="00BF63E0">
        <w:rPr>
          <w:sz w:val="28"/>
          <w:szCs w:val="28"/>
        </w:rPr>
        <w:t xml:space="preserve">  Are you a Pharisee?</w:t>
      </w:r>
    </w:p>
    <w:p w14:paraId="6C69ED42" w14:textId="70807E43" w:rsidR="006F2C79" w:rsidRDefault="006F2C79" w:rsidP="00976B01">
      <w:pPr>
        <w:spacing w:after="0"/>
        <w:jc w:val="both"/>
        <w:rPr>
          <w:sz w:val="28"/>
          <w:szCs w:val="28"/>
        </w:rPr>
      </w:pPr>
      <w:r>
        <w:rPr>
          <w:sz w:val="28"/>
          <w:szCs w:val="28"/>
        </w:rPr>
        <w:t>Let us be like Jesus.  Do not stop picking nits, but ALWAYS remember that the Lord looks at the heart.</w:t>
      </w:r>
    </w:p>
    <w:p w14:paraId="7107EBAE" w14:textId="57E963A7" w:rsidR="00EB3EDA" w:rsidRDefault="00EB3EDA" w:rsidP="00976B01">
      <w:pPr>
        <w:spacing w:after="0"/>
        <w:jc w:val="both"/>
        <w:rPr>
          <w:sz w:val="28"/>
          <w:szCs w:val="28"/>
        </w:rPr>
      </w:pPr>
    </w:p>
    <w:p w14:paraId="2FA0D7CF" w14:textId="77777777" w:rsidR="00EB3EDA" w:rsidRDefault="00EB3EDA" w:rsidP="00976B01">
      <w:pPr>
        <w:spacing w:after="0"/>
        <w:jc w:val="both"/>
        <w:rPr>
          <w:sz w:val="28"/>
          <w:szCs w:val="28"/>
        </w:rPr>
      </w:pPr>
    </w:p>
    <w:sectPr w:rsidR="00EB3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EFD"/>
    <w:multiLevelType w:val="hybridMultilevel"/>
    <w:tmpl w:val="149A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C38F2"/>
    <w:multiLevelType w:val="hybridMultilevel"/>
    <w:tmpl w:val="920071E8"/>
    <w:lvl w:ilvl="0" w:tplc="2F40F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D81B00"/>
    <w:multiLevelType w:val="hybridMultilevel"/>
    <w:tmpl w:val="B666DC02"/>
    <w:lvl w:ilvl="0" w:tplc="2BA6F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82622C"/>
    <w:multiLevelType w:val="hybridMultilevel"/>
    <w:tmpl w:val="E2C0A61A"/>
    <w:lvl w:ilvl="0" w:tplc="9DF8DEA4">
      <w:start w:val="1"/>
      <w:numFmt w:val="bullet"/>
      <w:lvlText w:val=""/>
      <w:lvlJc w:val="left"/>
      <w:pPr>
        <w:tabs>
          <w:tab w:val="num" w:pos="720"/>
        </w:tabs>
        <w:ind w:left="720" w:hanging="360"/>
      </w:pPr>
      <w:rPr>
        <w:rFonts w:ascii="Wingdings 2" w:hAnsi="Wingdings 2" w:hint="default"/>
      </w:rPr>
    </w:lvl>
    <w:lvl w:ilvl="1" w:tplc="E5FCAC36" w:tentative="1">
      <w:start w:val="1"/>
      <w:numFmt w:val="bullet"/>
      <w:lvlText w:val=""/>
      <w:lvlJc w:val="left"/>
      <w:pPr>
        <w:tabs>
          <w:tab w:val="num" w:pos="1440"/>
        </w:tabs>
        <w:ind w:left="1440" w:hanging="360"/>
      </w:pPr>
      <w:rPr>
        <w:rFonts w:ascii="Wingdings 2" w:hAnsi="Wingdings 2" w:hint="default"/>
      </w:rPr>
    </w:lvl>
    <w:lvl w:ilvl="2" w:tplc="FF8673C0" w:tentative="1">
      <w:start w:val="1"/>
      <w:numFmt w:val="bullet"/>
      <w:lvlText w:val=""/>
      <w:lvlJc w:val="left"/>
      <w:pPr>
        <w:tabs>
          <w:tab w:val="num" w:pos="2160"/>
        </w:tabs>
        <w:ind w:left="2160" w:hanging="360"/>
      </w:pPr>
      <w:rPr>
        <w:rFonts w:ascii="Wingdings 2" w:hAnsi="Wingdings 2" w:hint="default"/>
      </w:rPr>
    </w:lvl>
    <w:lvl w:ilvl="3" w:tplc="2FBCCF36" w:tentative="1">
      <w:start w:val="1"/>
      <w:numFmt w:val="bullet"/>
      <w:lvlText w:val=""/>
      <w:lvlJc w:val="left"/>
      <w:pPr>
        <w:tabs>
          <w:tab w:val="num" w:pos="2880"/>
        </w:tabs>
        <w:ind w:left="2880" w:hanging="360"/>
      </w:pPr>
      <w:rPr>
        <w:rFonts w:ascii="Wingdings 2" w:hAnsi="Wingdings 2" w:hint="default"/>
      </w:rPr>
    </w:lvl>
    <w:lvl w:ilvl="4" w:tplc="C56E9B48" w:tentative="1">
      <w:start w:val="1"/>
      <w:numFmt w:val="bullet"/>
      <w:lvlText w:val=""/>
      <w:lvlJc w:val="left"/>
      <w:pPr>
        <w:tabs>
          <w:tab w:val="num" w:pos="3600"/>
        </w:tabs>
        <w:ind w:left="3600" w:hanging="360"/>
      </w:pPr>
      <w:rPr>
        <w:rFonts w:ascii="Wingdings 2" w:hAnsi="Wingdings 2" w:hint="default"/>
      </w:rPr>
    </w:lvl>
    <w:lvl w:ilvl="5" w:tplc="88C0C428" w:tentative="1">
      <w:start w:val="1"/>
      <w:numFmt w:val="bullet"/>
      <w:lvlText w:val=""/>
      <w:lvlJc w:val="left"/>
      <w:pPr>
        <w:tabs>
          <w:tab w:val="num" w:pos="4320"/>
        </w:tabs>
        <w:ind w:left="4320" w:hanging="360"/>
      </w:pPr>
      <w:rPr>
        <w:rFonts w:ascii="Wingdings 2" w:hAnsi="Wingdings 2" w:hint="default"/>
      </w:rPr>
    </w:lvl>
    <w:lvl w:ilvl="6" w:tplc="A998D030" w:tentative="1">
      <w:start w:val="1"/>
      <w:numFmt w:val="bullet"/>
      <w:lvlText w:val=""/>
      <w:lvlJc w:val="left"/>
      <w:pPr>
        <w:tabs>
          <w:tab w:val="num" w:pos="5040"/>
        </w:tabs>
        <w:ind w:left="5040" w:hanging="360"/>
      </w:pPr>
      <w:rPr>
        <w:rFonts w:ascii="Wingdings 2" w:hAnsi="Wingdings 2" w:hint="default"/>
      </w:rPr>
    </w:lvl>
    <w:lvl w:ilvl="7" w:tplc="56AEE17C" w:tentative="1">
      <w:start w:val="1"/>
      <w:numFmt w:val="bullet"/>
      <w:lvlText w:val=""/>
      <w:lvlJc w:val="left"/>
      <w:pPr>
        <w:tabs>
          <w:tab w:val="num" w:pos="5760"/>
        </w:tabs>
        <w:ind w:left="5760" w:hanging="360"/>
      </w:pPr>
      <w:rPr>
        <w:rFonts w:ascii="Wingdings 2" w:hAnsi="Wingdings 2" w:hint="default"/>
      </w:rPr>
    </w:lvl>
    <w:lvl w:ilvl="8" w:tplc="CE36A7F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77"/>
    <w:rsid w:val="00021812"/>
    <w:rsid w:val="00054FB5"/>
    <w:rsid w:val="00066DBF"/>
    <w:rsid w:val="000701A2"/>
    <w:rsid w:val="00072210"/>
    <w:rsid w:val="000D1095"/>
    <w:rsid w:val="000E01C1"/>
    <w:rsid w:val="000F7CB3"/>
    <w:rsid w:val="00105DC4"/>
    <w:rsid w:val="0011448D"/>
    <w:rsid w:val="0013626E"/>
    <w:rsid w:val="001407A7"/>
    <w:rsid w:val="0019539C"/>
    <w:rsid w:val="001E694F"/>
    <w:rsid w:val="001F1C23"/>
    <w:rsid w:val="00200426"/>
    <w:rsid w:val="0023417D"/>
    <w:rsid w:val="002C71DD"/>
    <w:rsid w:val="002D1C61"/>
    <w:rsid w:val="002D68CC"/>
    <w:rsid w:val="002E0AF7"/>
    <w:rsid w:val="002E56B6"/>
    <w:rsid w:val="002F7677"/>
    <w:rsid w:val="002F78B0"/>
    <w:rsid w:val="00301E5A"/>
    <w:rsid w:val="0030512F"/>
    <w:rsid w:val="003934D9"/>
    <w:rsid w:val="003A1EB4"/>
    <w:rsid w:val="003D1447"/>
    <w:rsid w:val="003F6630"/>
    <w:rsid w:val="004124C9"/>
    <w:rsid w:val="00417B0E"/>
    <w:rsid w:val="004B35E1"/>
    <w:rsid w:val="004C0EB1"/>
    <w:rsid w:val="004D68DA"/>
    <w:rsid w:val="004F4E80"/>
    <w:rsid w:val="005664AE"/>
    <w:rsid w:val="00587CD6"/>
    <w:rsid w:val="005A2B0A"/>
    <w:rsid w:val="006324EE"/>
    <w:rsid w:val="0067730D"/>
    <w:rsid w:val="006861A2"/>
    <w:rsid w:val="0069630A"/>
    <w:rsid w:val="006F2C79"/>
    <w:rsid w:val="00753E38"/>
    <w:rsid w:val="00761687"/>
    <w:rsid w:val="00774381"/>
    <w:rsid w:val="007748FF"/>
    <w:rsid w:val="00781ABB"/>
    <w:rsid w:val="00792FFE"/>
    <w:rsid w:val="007A62DE"/>
    <w:rsid w:val="007E0D4D"/>
    <w:rsid w:val="007F7DDE"/>
    <w:rsid w:val="008020CC"/>
    <w:rsid w:val="00802A1F"/>
    <w:rsid w:val="008035AE"/>
    <w:rsid w:val="00816759"/>
    <w:rsid w:val="0084726B"/>
    <w:rsid w:val="0086254F"/>
    <w:rsid w:val="00885419"/>
    <w:rsid w:val="0089394E"/>
    <w:rsid w:val="008A14B6"/>
    <w:rsid w:val="008B0B21"/>
    <w:rsid w:val="008B6B65"/>
    <w:rsid w:val="009106FD"/>
    <w:rsid w:val="00910F4E"/>
    <w:rsid w:val="00957BF3"/>
    <w:rsid w:val="009655D1"/>
    <w:rsid w:val="00976B01"/>
    <w:rsid w:val="00A312A3"/>
    <w:rsid w:val="00A56A2C"/>
    <w:rsid w:val="00A625EB"/>
    <w:rsid w:val="00A82949"/>
    <w:rsid w:val="00A9413E"/>
    <w:rsid w:val="00AC3FE6"/>
    <w:rsid w:val="00B31F19"/>
    <w:rsid w:val="00BE453F"/>
    <w:rsid w:val="00BF375B"/>
    <w:rsid w:val="00BF63E0"/>
    <w:rsid w:val="00C02862"/>
    <w:rsid w:val="00C06C9C"/>
    <w:rsid w:val="00C26C08"/>
    <w:rsid w:val="00C33E4E"/>
    <w:rsid w:val="00C50879"/>
    <w:rsid w:val="00C61AB1"/>
    <w:rsid w:val="00C659D0"/>
    <w:rsid w:val="00D23BE9"/>
    <w:rsid w:val="00D4263D"/>
    <w:rsid w:val="00D624D6"/>
    <w:rsid w:val="00D63B08"/>
    <w:rsid w:val="00D72CE5"/>
    <w:rsid w:val="00D8409E"/>
    <w:rsid w:val="00DC58A8"/>
    <w:rsid w:val="00DE7705"/>
    <w:rsid w:val="00DF0AFD"/>
    <w:rsid w:val="00DF4344"/>
    <w:rsid w:val="00E030E4"/>
    <w:rsid w:val="00E942F9"/>
    <w:rsid w:val="00EA125D"/>
    <w:rsid w:val="00EB3EDA"/>
    <w:rsid w:val="00EC6EE6"/>
    <w:rsid w:val="00ED325D"/>
    <w:rsid w:val="00EF14E5"/>
    <w:rsid w:val="00F431E1"/>
    <w:rsid w:val="00F6705F"/>
    <w:rsid w:val="00FA40D6"/>
    <w:rsid w:val="00FB1508"/>
    <w:rsid w:val="00FC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09DD"/>
  <w15:docId w15:val="{DA62061D-2E93-40A1-B8D2-760F3CB6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77"/>
    <w:pPr>
      <w:ind w:left="720"/>
      <w:contextualSpacing/>
    </w:pPr>
  </w:style>
  <w:style w:type="paragraph" w:styleId="BalloonText">
    <w:name w:val="Balloon Text"/>
    <w:basedOn w:val="Normal"/>
    <w:link w:val="BalloonTextChar"/>
    <w:uiPriority w:val="99"/>
    <w:semiHidden/>
    <w:unhideWhenUsed/>
    <w:rsid w:val="0088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303714">
      <w:bodyDiv w:val="1"/>
      <w:marLeft w:val="0"/>
      <w:marRight w:val="0"/>
      <w:marTop w:val="0"/>
      <w:marBottom w:val="0"/>
      <w:divBdr>
        <w:top w:val="none" w:sz="0" w:space="0" w:color="auto"/>
        <w:left w:val="none" w:sz="0" w:space="0" w:color="auto"/>
        <w:bottom w:val="none" w:sz="0" w:space="0" w:color="auto"/>
        <w:right w:val="none" w:sz="0" w:space="0" w:color="auto"/>
      </w:divBdr>
      <w:divsChild>
        <w:div w:id="1589845514">
          <w:marLeft w:val="432"/>
          <w:marRight w:val="0"/>
          <w:marTop w:val="120"/>
          <w:marBottom w:val="0"/>
          <w:divBdr>
            <w:top w:val="none" w:sz="0" w:space="0" w:color="auto"/>
            <w:left w:val="none" w:sz="0" w:space="0" w:color="auto"/>
            <w:bottom w:val="none" w:sz="0" w:space="0" w:color="auto"/>
            <w:right w:val="none" w:sz="0" w:space="0" w:color="auto"/>
          </w:divBdr>
        </w:div>
        <w:div w:id="1487479503">
          <w:marLeft w:val="432"/>
          <w:marRight w:val="0"/>
          <w:marTop w:val="120"/>
          <w:marBottom w:val="0"/>
          <w:divBdr>
            <w:top w:val="none" w:sz="0" w:space="0" w:color="auto"/>
            <w:left w:val="none" w:sz="0" w:space="0" w:color="auto"/>
            <w:bottom w:val="none" w:sz="0" w:space="0" w:color="auto"/>
            <w:right w:val="none" w:sz="0" w:space="0" w:color="auto"/>
          </w:divBdr>
        </w:div>
        <w:div w:id="67784959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5</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5</cp:revision>
  <cp:lastPrinted>2020-03-08T15:38:00Z</cp:lastPrinted>
  <dcterms:created xsi:type="dcterms:W3CDTF">2020-03-08T04:07:00Z</dcterms:created>
  <dcterms:modified xsi:type="dcterms:W3CDTF">2020-03-08T15:46:00Z</dcterms:modified>
</cp:coreProperties>
</file>