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D50B" w14:textId="4E5B0F7F" w:rsidR="00F775C7" w:rsidRDefault="00F85D54" w:rsidP="00645E0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Sermon: Psalms of Asaph</w:t>
      </w:r>
    </w:p>
    <w:p w14:paraId="01685179" w14:textId="5E135259" w:rsidR="00075539" w:rsidRPr="00BE7B45" w:rsidRDefault="00AC5989" w:rsidP="00BE7B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Listening to Our Emotions/Listening to Go</w:t>
      </w:r>
      <w:r w:rsidR="00497372">
        <w:rPr>
          <w:b/>
          <w:bCs/>
          <w:sz w:val="32"/>
          <w:szCs w:val="32"/>
        </w:rPr>
        <w:t>d</w:t>
      </w:r>
    </w:p>
    <w:p w14:paraId="5DF42105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Suggested Resource:  Into the Psalms by Rolan Monje  </w:t>
      </w:r>
      <w:hyperlink r:id="rId4" w:history="1">
        <w:r w:rsidRPr="00614F1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www.ipibooks.com</w:t>
        </w:r>
      </w:hyperlink>
    </w:p>
    <w:p w14:paraId="79A392E8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DC6E6B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In the Psalms, humans are speaking to God.</w:t>
      </w:r>
    </w:p>
    <w:p w14:paraId="629C5F06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This is “Wisdom Literature.</w:t>
      </w:r>
    </w:p>
    <w:p w14:paraId="23F65860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6CBC7D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The principle (but </w:t>
      </w:r>
      <w:proofErr w:type="gramStart"/>
      <w:r w:rsidRPr="00614F11">
        <w:rPr>
          <w:rFonts w:ascii="Times New Roman" w:eastAsia="Times New Roman" w:hAnsi="Times New Roman" w:cs="Times New Roman"/>
          <w:sz w:val="28"/>
          <w:szCs w:val="28"/>
        </w:rPr>
        <w:t>definitely not</w:t>
      </w:r>
      <w:proofErr w:type="gramEnd"/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 only) use of Psalms is to help us in our relationship with God.</w:t>
      </w:r>
    </w:p>
    <w:p w14:paraId="4D87CCF1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715C67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In Psalms we learn how to feel about ourselves, about others, and, most importantly, about God.</w:t>
      </w:r>
    </w:p>
    <w:p w14:paraId="38F28F45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C97F17" w14:textId="67BE5F8F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The Psalms </w:t>
      </w:r>
      <w:r w:rsidR="00D42D2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proofErr w:type="gramStart"/>
      <w:r w:rsidRPr="00614F11">
        <w:rPr>
          <w:rFonts w:ascii="Times New Roman" w:eastAsia="Times New Roman" w:hAnsi="Times New Roman" w:cs="Times New Roman"/>
          <w:sz w:val="28"/>
          <w:szCs w:val="28"/>
        </w:rPr>
        <w:t>poetry</w:t>
      </w:r>
      <w:proofErr w:type="gramEnd"/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 and they </w:t>
      </w:r>
      <w:r w:rsidR="00D42D2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14F11">
        <w:rPr>
          <w:rFonts w:ascii="Times New Roman" w:eastAsia="Times New Roman" w:hAnsi="Times New Roman" w:cs="Times New Roman"/>
          <w:sz w:val="28"/>
          <w:szCs w:val="28"/>
        </w:rPr>
        <w:t>re songs.  They are meant to be sung!!!</w:t>
      </w:r>
    </w:p>
    <w:p w14:paraId="1E1D4F81" w14:textId="220909CE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We will b</w:t>
      </w:r>
      <w:r w:rsidR="00D42D2A">
        <w:rPr>
          <w:rFonts w:ascii="Times New Roman" w:eastAsia="Times New Roman" w:hAnsi="Times New Roman" w:cs="Times New Roman"/>
          <w:sz w:val="28"/>
          <w:szCs w:val="28"/>
        </w:rPr>
        <w:t xml:space="preserve">e singing </w:t>
      </w:r>
      <w:proofErr w:type="gramStart"/>
      <w:r w:rsidR="00D42D2A">
        <w:rPr>
          <w:rFonts w:ascii="Times New Roman" w:eastAsia="Times New Roman" w:hAnsi="Times New Roman" w:cs="Times New Roman"/>
          <w:sz w:val="28"/>
          <w:szCs w:val="28"/>
        </w:rPr>
        <w:t>them</w:t>
      </w:r>
      <w:proofErr w:type="gramEnd"/>
      <w:r w:rsidR="00D42D2A">
        <w:rPr>
          <w:rFonts w:ascii="Times New Roman" w:eastAsia="Times New Roman" w:hAnsi="Times New Roman" w:cs="Times New Roman"/>
          <w:sz w:val="28"/>
          <w:szCs w:val="28"/>
        </w:rPr>
        <w:t xml:space="preserve"> the next</w:t>
      </w: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 few weeks.</w:t>
      </w:r>
    </w:p>
    <w:p w14:paraId="657FB98A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955782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Types of Psalms</w:t>
      </w:r>
    </w:p>
    <w:p w14:paraId="014AF0D2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5F2A47" w14:textId="499E78CF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1. Psalms of lament (</w:t>
      </w:r>
      <w:proofErr w:type="gramStart"/>
      <w:r w:rsidRPr="00614F11">
        <w:rPr>
          <w:rFonts w:ascii="Times New Roman" w:eastAsia="Times New Roman" w:hAnsi="Times New Roman" w:cs="Times New Roman"/>
          <w:sz w:val="28"/>
          <w:szCs w:val="28"/>
        </w:rPr>
        <w:t>complaint)</w:t>
      </w:r>
      <w:r w:rsidR="003146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3146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4F11">
        <w:rPr>
          <w:rFonts w:ascii="Times New Roman" w:eastAsia="Times New Roman" w:hAnsi="Times New Roman" w:cs="Times New Roman"/>
          <w:sz w:val="28"/>
          <w:szCs w:val="28"/>
        </w:rPr>
        <w:t>A call to God for Help in times of struggle.  A psalmist is feeling fear, loss, sorrow</w:t>
      </w:r>
      <w:r w:rsidR="0031463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614F11">
        <w:rPr>
          <w:rFonts w:ascii="Times New Roman" w:eastAsia="Times New Roman" w:hAnsi="Times New Roman" w:cs="Times New Roman"/>
          <w:sz w:val="28"/>
          <w:szCs w:val="28"/>
        </w:rPr>
        <w:t>To be used in our personal devotions.</w:t>
      </w:r>
    </w:p>
    <w:p w14:paraId="5DE59AEA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FCED93" w14:textId="21431D03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2. Imprecatory Psalms   Calls for God to come to our aid and to judge his enemies.  Psalms of vengeance (</w:t>
      </w:r>
      <w:proofErr w:type="gramStart"/>
      <w:r w:rsidRPr="00614F11">
        <w:rPr>
          <w:rFonts w:ascii="Times New Roman" w:eastAsia="Times New Roman" w:hAnsi="Times New Roman" w:cs="Times New Roman"/>
          <w:sz w:val="28"/>
          <w:szCs w:val="28"/>
        </w:rPr>
        <w:t>surprising)</w:t>
      </w:r>
      <w:r w:rsidR="001549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4F11">
        <w:rPr>
          <w:rFonts w:ascii="Times New Roman" w:eastAsia="Times New Roman" w:hAnsi="Times New Roman" w:cs="Times New Roman"/>
          <w:sz w:val="28"/>
          <w:szCs w:val="28"/>
        </w:rPr>
        <w:t>Useful</w:t>
      </w:r>
      <w:proofErr w:type="gramEnd"/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 in our personal prayer life.</w:t>
      </w:r>
    </w:p>
    <w:p w14:paraId="4B656CC2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4B3E07" w14:textId="59002F91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3. Psalms of Praise:  Used in worship.</w:t>
      </w:r>
      <w:r w:rsidR="001549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Psalm 19 </w:t>
      </w:r>
    </w:p>
    <w:p w14:paraId="21976710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6AAB1E" w14:textId="25A80E75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4. Psalms of Confession.  Also good for public worship.</w:t>
      </w:r>
      <w:r w:rsidR="00065B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Psalm 51 &amp; 32 </w:t>
      </w:r>
    </w:p>
    <w:p w14:paraId="10337D83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7559E7" w14:textId="7C20422C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5.  Historical </w:t>
      </w:r>
      <w:proofErr w:type="gramStart"/>
      <w:r w:rsidRPr="00614F11">
        <w:rPr>
          <w:rFonts w:ascii="Times New Roman" w:eastAsia="Times New Roman" w:hAnsi="Times New Roman" w:cs="Times New Roman"/>
          <w:sz w:val="28"/>
          <w:szCs w:val="28"/>
        </w:rPr>
        <w:t>Psalms</w:t>
      </w:r>
      <w:r w:rsidR="00065B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4F11">
        <w:rPr>
          <w:rFonts w:ascii="Times New Roman" w:eastAsia="Times New Roman" w:hAnsi="Times New Roman" w:cs="Times New Roman"/>
          <w:sz w:val="28"/>
          <w:szCs w:val="28"/>
        </w:rPr>
        <w:t>Psalmist</w:t>
      </w:r>
      <w:proofErr w:type="gramEnd"/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 remembers the great deeds of God. </w:t>
      </w:r>
      <w:r w:rsidR="00193BC1">
        <w:rPr>
          <w:rFonts w:ascii="Times New Roman" w:eastAsia="Times New Roman" w:hAnsi="Times New Roman" w:cs="Times New Roman"/>
          <w:sz w:val="28"/>
          <w:szCs w:val="28"/>
        </w:rPr>
        <w:t>Psalm 105-106</w:t>
      </w:r>
    </w:p>
    <w:p w14:paraId="1C06E26A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6BE00D" w14:textId="7F42E1D8" w:rsidR="00BA4AEA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6. Wisdom </w:t>
      </w:r>
      <w:proofErr w:type="gramStart"/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Psalms  </w:t>
      </w:r>
      <w:proofErr w:type="spellStart"/>
      <w:r w:rsidRPr="00614F11">
        <w:rPr>
          <w:rFonts w:ascii="Times New Roman" w:eastAsia="Times New Roman" w:hAnsi="Times New Roman" w:cs="Times New Roman"/>
          <w:sz w:val="28"/>
          <w:szCs w:val="28"/>
        </w:rPr>
        <w:t>Psalms</w:t>
      </w:r>
      <w:proofErr w:type="spellEnd"/>
      <w:proofErr w:type="gramEnd"/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 like Proverbs.  </w:t>
      </w:r>
      <w:r w:rsidR="00193BC1">
        <w:rPr>
          <w:rFonts w:ascii="Times New Roman" w:eastAsia="Times New Roman" w:hAnsi="Times New Roman" w:cs="Times New Roman"/>
          <w:sz w:val="28"/>
          <w:szCs w:val="28"/>
        </w:rPr>
        <w:t>Psalm 1</w:t>
      </w:r>
    </w:p>
    <w:p w14:paraId="70CC1763" w14:textId="77777777" w:rsidR="00BE7B45" w:rsidRDefault="00BE7B45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6C65BE" w14:textId="254F0C50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 xml:space="preserve">7. Royal Psalms and Messianic </w:t>
      </w:r>
      <w:proofErr w:type="gramStart"/>
      <w:r w:rsidRPr="00614F11">
        <w:rPr>
          <w:rFonts w:ascii="Times New Roman" w:eastAsia="Times New Roman" w:hAnsi="Times New Roman" w:cs="Times New Roman"/>
          <w:sz w:val="28"/>
          <w:szCs w:val="28"/>
        </w:rPr>
        <w:t>Psalms</w:t>
      </w:r>
      <w:r w:rsidR="00193BC1">
        <w:rPr>
          <w:rFonts w:ascii="Times New Roman" w:eastAsia="Times New Roman" w:hAnsi="Times New Roman" w:cs="Times New Roman"/>
          <w:sz w:val="28"/>
          <w:szCs w:val="28"/>
        </w:rPr>
        <w:t xml:space="preserve">  Psalm</w:t>
      </w:r>
      <w:proofErr w:type="gramEnd"/>
      <w:r w:rsidR="00193BC1">
        <w:rPr>
          <w:rFonts w:ascii="Times New Roman" w:eastAsia="Times New Roman" w:hAnsi="Times New Roman" w:cs="Times New Roman"/>
          <w:sz w:val="28"/>
          <w:szCs w:val="28"/>
        </w:rPr>
        <w:t xml:space="preserve"> 110, 22</w:t>
      </w:r>
    </w:p>
    <w:p w14:paraId="71F18491" w14:textId="0C0AEED1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779ADF" w14:textId="77777777" w:rsid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15E35E" w14:textId="3C0C5307" w:rsidR="000407A2" w:rsidRDefault="000407A2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Three weeks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ago  Psalm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42  A psalm of Lament.</w:t>
      </w:r>
      <w:r w:rsidR="00CA7C1F">
        <w:rPr>
          <w:rFonts w:ascii="Times New Roman" w:eastAsia="Times New Roman" w:hAnsi="Times New Roman" w:cs="Times New Roman"/>
          <w:sz w:val="28"/>
          <w:szCs w:val="28"/>
        </w:rPr>
        <w:t xml:space="preserve">  As a deer pants for </w:t>
      </w:r>
      <w:r w:rsidR="00B53D04">
        <w:rPr>
          <w:rFonts w:ascii="Times New Roman" w:eastAsia="Times New Roman" w:hAnsi="Times New Roman" w:cs="Times New Roman"/>
          <w:sz w:val="28"/>
          <w:szCs w:val="28"/>
        </w:rPr>
        <w:t xml:space="preserve">streams of </w:t>
      </w:r>
      <w:r w:rsidR="00CA7C1F">
        <w:rPr>
          <w:rFonts w:ascii="Times New Roman" w:eastAsia="Times New Roman" w:hAnsi="Times New Roman" w:cs="Times New Roman"/>
          <w:sz w:val="28"/>
          <w:szCs w:val="28"/>
        </w:rPr>
        <w:t xml:space="preserve">water, so </w:t>
      </w:r>
      <w:r w:rsidR="00B828CA">
        <w:rPr>
          <w:rFonts w:ascii="Times New Roman" w:eastAsia="Times New Roman" w:hAnsi="Times New Roman" w:cs="Times New Roman"/>
          <w:sz w:val="28"/>
          <w:szCs w:val="28"/>
        </w:rPr>
        <w:t>my soul pants for you, O God!</w:t>
      </w:r>
    </w:p>
    <w:p w14:paraId="2B17FC16" w14:textId="77777777" w:rsidR="00B828CA" w:rsidRDefault="00B828CA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7DABAC" w14:textId="7C6D3852" w:rsidR="00B828CA" w:rsidRDefault="00B828CA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His soul was downcast.  He had lost his way—been distracted by the world.  </w:t>
      </w:r>
      <w:r w:rsidR="00C720C1">
        <w:rPr>
          <w:rFonts w:ascii="Times New Roman" w:eastAsia="Times New Roman" w:hAnsi="Times New Roman" w:cs="Times New Roman"/>
          <w:sz w:val="28"/>
          <w:szCs w:val="28"/>
        </w:rPr>
        <w:t>He said to God, “Why have you forgotten me?”</w:t>
      </w:r>
    </w:p>
    <w:p w14:paraId="7935195E" w14:textId="77777777" w:rsidR="00B828CA" w:rsidRDefault="00B828CA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AB3E3C" w14:textId="6EF5F523" w:rsidR="00B828CA" w:rsidRDefault="00B828CA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But then he remembered how he used to go into the house of God</w:t>
      </w:r>
      <w:r w:rsidR="00C720C1">
        <w:rPr>
          <w:rFonts w:ascii="Times New Roman" w:eastAsia="Times New Roman" w:hAnsi="Times New Roman" w:cs="Times New Roman"/>
          <w:sz w:val="28"/>
          <w:szCs w:val="28"/>
        </w:rPr>
        <w:t xml:space="preserve"> with shouts of joy.</w:t>
      </w:r>
    </w:p>
    <w:p w14:paraId="70AB5079" w14:textId="5654D607" w:rsidR="00F20015" w:rsidRDefault="00F20015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 decided to put his trust in God again, and therefore he could say, “Like a deer pants for streams of water…</w:t>
      </w:r>
    </w:p>
    <w:p w14:paraId="14141335" w14:textId="77777777" w:rsidR="00F20015" w:rsidRDefault="00F20015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7D41F0" w14:textId="39C2DFB8" w:rsidR="00614F11" w:rsidRPr="00614F11" w:rsidRDefault="00562C3B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Psalms of Lament: a pattern</w:t>
      </w:r>
      <w:r w:rsidR="00614F11" w:rsidRPr="00614F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5787BA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a. A complaint/lament</w:t>
      </w:r>
    </w:p>
    <w:p w14:paraId="54FEC7DB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b. A petition—request to God</w:t>
      </w:r>
    </w:p>
    <w:p w14:paraId="4D45FBDE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c. A statement of confidence in God.</w:t>
      </w:r>
    </w:p>
    <w:p w14:paraId="10DC4F4A" w14:textId="77777777" w:rsidR="00614F11" w:rsidRPr="00614F11" w:rsidRDefault="00614F11" w:rsidP="0061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F11">
        <w:rPr>
          <w:rFonts w:ascii="Times New Roman" w:eastAsia="Times New Roman" w:hAnsi="Times New Roman" w:cs="Times New Roman"/>
          <w:sz w:val="28"/>
          <w:szCs w:val="28"/>
        </w:rPr>
        <w:t>d. A vow to praise and thank God.</w:t>
      </w:r>
    </w:p>
    <w:p w14:paraId="439D48C4" w14:textId="77777777" w:rsidR="002457D3" w:rsidRDefault="002457D3" w:rsidP="00F85D54">
      <w:pPr>
        <w:rPr>
          <w:sz w:val="28"/>
          <w:szCs w:val="28"/>
        </w:rPr>
      </w:pPr>
    </w:p>
    <w:p w14:paraId="2C6F1E6D" w14:textId="57AB69B0" w:rsidR="002457D3" w:rsidRDefault="000407A2" w:rsidP="00F85D54">
      <w:pPr>
        <w:rPr>
          <w:sz w:val="28"/>
          <w:szCs w:val="28"/>
        </w:rPr>
      </w:pPr>
      <w:r>
        <w:rPr>
          <w:sz w:val="28"/>
          <w:szCs w:val="28"/>
        </w:rPr>
        <w:t>This morning: The Psalms of Asaph.</w:t>
      </w:r>
      <w:r w:rsidR="009635CC">
        <w:rPr>
          <w:sz w:val="28"/>
          <w:szCs w:val="28"/>
        </w:rPr>
        <w:t xml:space="preserve"> Listening to God’s and Our Emotions.</w:t>
      </w:r>
    </w:p>
    <w:p w14:paraId="32874CB7" w14:textId="409A7ADD" w:rsidR="00F85D54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proofErr w:type="gramStart"/>
      <w:r>
        <w:rPr>
          <w:sz w:val="28"/>
          <w:szCs w:val="28"/>
        </w:rPr>
        <w:t>morning</w:t>
      </w:r>
      <w:proofErr w:type="gramEnd"/>
      <w:r>
        <w:rPr>
          <w:sz w:val="28"/>
          <w:szCs w:val="28"/>
        </w:rPr>
        <w:t xml:space="preserve"> we are going to talk about emotions.</w:t>
      </w:r>
    </w:p>
    <w:p w14:paraId="2DE66541" w14:textId="575A4657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God’s emotions</w:t>
      </w:r>
      <w:r w:rsidR="00111179">
        <w:rPr>
          <w:sz w:val="28"/>
          <w:szCs w:val="28"/>
        </w:rPr>
        <w:t xml:space="preserve">, </w:t>
      </w:r>
      <w:r>
        <w:rPr>
          <w:sz w:val="28"/>
          <w:szCs w:val="28"/>
        </w:rPr>
        <w:t>Our emotions.</w:t>
      </w:r>
    </w:p>
    <w:p w14:paraId="0660C834" w14:textId="54A48A99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BTW, just so you know, I am not a person particularly in touch with my emotions.</w:t>
      </w:r>
    </w:p>
    <w:p w14:paraId="4765EB72" w14:textId="2D4AF827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I have a very German father.</w:t>
      </w:r>
      <w:r w:rsidR="00497372">
        <w:rPr>
          <w:sz w:val="28"/>
          <w:szCs w:val="28"/>
        </w:rPr>
        <w:t xml:space="preserve">   Never cried.  Did not show affection.</w:t>
      </w:r>
    </w:p>
    <w:p w14:paraId="7FA4D259" w14:textId="24EE06F3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I have a stiff-upper-lip British mother, who barely cried when my </w:t>
      </w:r>
      <w:proofErr w:type="gramStart"/>
      <w:r>
        <w:rPr>
          <w:sz w:val="28"/>
          <w:szCs w:val="28"/>
        </w:rPr>
        <w:t>Dad</w:t>
      </w:r>
      <w:proofErr w:type="gramEnd"/>
      <w:r>
        <w:rPr>
          <w:sz w:val="28"/>
          <w:szCs w:val="28"/>
        </w:rPr>
        <w:t xml:space="preserve"> died.</w:t>
      </w:r>
    </w:p>
    <w:p w14:paraId="1B4FED91" w14:textId="5A8D6E25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(but… illustration from my </w:t>
      </w:r>
      <w:proofErr w:type="gramStart"/>
      <w:r>
        <w:rPr>
          <w:sz w:val="28"/>
          <w:szCs w:val="28"/>
        </w:rPr>
        <w:t>Dad’s</w:t>
      </w:r>
      <w:proofErr w:type="gramEnd"/>
      <w:r>
        <w:rPr>
          <w:sz w:val="28"/>
          <w:szCs w:val="28"/>
        </w:rPr>
        <w:t xml:space="preserve"> memorial service)</w:t>
      </w:r>
    </w:p>
    <w:p w14:paraId="7EC7616C" w14:textId="0E1AB028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Let’s give a brief look at some of God’s emotions.</w:t>
      </w:r>
    </w:p>
    <w:p w14:paraId="30E4A528" w14:textId="20334718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God has most of the emotions we have</w:t>
      </w:r>
      <w:r w:rsidR="007327E4">
        <w:rPr>
          <w:sz w:val="28"/>
          <w:szCs w:val="28"/>
        </w:rPr>
        <w:t>. A 1:1 correspondence? Maybe</w:t>
      </w:r>
      <w:r>
        <w:rPr>
          <w:sz w:val="28"/>
          <w:szCs w:val="28"/>
        </w:rPr>
        <w:t>: joy, compassion, anger,</w:t>
      </w:r>
      <w:r w:rsidR="00527C5B">
        <w:rPr>
          <w:sz w:val="28"/>
          <w:szCs w:val="28"/>
        </w:rPr>
        <w:t xml:space="preserve"> hatred,</w:t>
      </w:r>
      <w:r>
        <w:rPr>
          <w:sz w:val="28"/>
          <w:szCs w:val="28"/>
        </w:rPr>
        <w:t xml:space="preserve"> jealousy, love, surprise, disgust, sadness</w:t>
      </w:r>
      <w:r w:rsidR="00527C5B">
        <w:rPr>
          <w:sz w:val="28"/>
          <w:szCs w:val="28"/>
        </w:rPr>
        <w:t>, contentment</w:t>
      </w:r>
      <w:r>
        <w:rPr>
          <w:sz w:val="28"/>
          <w:szCs w:val="28"/>
        </w:rPr>
        <w:t>.</w:t>
      </w:r>
    </w:p>
    <w:p w14:paraId="6E576BF4" w14:textId="6C3BE9B8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Genesis 1:25,</w:t>
      </w:r>
      <w:proofErr w:type="gramStart"/>
      <w:r>
        <w:rPr>
          <w:sz w:val="28"/>
          <w:szCs w:val="28"/>
        </w:rPr>
        <w:t>31  God</w:t>
      </w:r>
      <w:proofErr w:type="gramEnd"/>
      <w:r>
        <w:rPr>
          <w:sz w:val="28"/>
          <w:szCs w:val="28"/>
        </w:rPr>
        <w:t xml:space="preserve"> saw that it was good… Very good.  God feels a sense of accomplishment. </w:t>
      </w:r>
      <w:r w:rsidR="00D270B6">
        <w:rPr>
          <w:sz w:val="28"/>
          <w:szCs w:val="28"/>
        </w:rPr>
        <w:t xml:space="preserve">He is content.  </w:t>
      </w:r>
      <w:r>
        <w:rPr>
          <w:sz w:val="28"/>
          <w:szCs w:val="28"/>
        </w:rPr>
        <w:t>He is delighted with what he had made.  He is delighted with us.</w:t>
      </w:r>
    </w:p>
    <w:p w14:paraId="27181371" w14:textId="1E46749D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But then just a few chapters later:</w:t>
      </w:r>
    </w:p>
    <w:p w14:paraId="0FF46243" w14:textId="3E04D890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Genesis </w:t>
      </w:r>
      <w:proofErr w:type="gramStart"/>
      <w:r>
        <w:rPr>
          <w:sz w:val="28"/>
          <w:szCs w:val="28"/>
        </w:rPr>
        <w:t>6:6  The</w:t>
      </w:r>
      <w:proofErr w:type="gramEnd"/>
      <w:r>
        <w:rPr>
          <w:sz w:val="28"/>
          <w:szCs w:val="28"/>
        </w:rPr>
        <w:t xml:space="preserve"> Lord regretted that he had made human beings on the earth, and his heart was deeply troubled</w:t>
      </w:r>
      <w:r w:rsidR="00527C5B">
        <w:rPr>
          <w:sz w:val="28"/>
          <w:szCs w:val="28"/>
        </w:rPr>
        <w:t xml:space="preserve">.  </w:t>
      </w:r>
    </w:p>
    <w:p w14:paraId="5AF4EE3E" w14:textId="018899B2" w:rsidR="00527C5B" w:rsidRDefault="00527C5B" w:rsidP="00F85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 is hurt. God is disappointed.  God feels regret.  God is almost depressed here.</w:t>
      </w:r>
    </w:p>
    <w:p w14:paraId="707CF73C" w14:textId="13FE0A6A" w:rsidR="00527C5B" w:rsidRDefault="00527C5B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Exodus </w:t>
      </w:r>
      <w:proofErr w:type="gramStart"/>
      <w:r>
        <w:rPr>
          <w:sz w:val="28"/>
          <w:szCs w:val="28"/>
        </w:rPr>
        <w:t>20:5  I</w:t>
      </w:r>
      <w:proofErr w:type="gramEnd"/>
      <w:r>
        <w:rPr>
          <w:sz w:val="28"/>
          <w:szCs w:val="28"/>
        </w:rPr>
        <w:t xml:space="preserve"> the Lord am a jealous God, punishing the children for the sin of their parents to the third and fourth generation of those who hate me.</w:t>
      </w:r>
    </w:p>
    <w:p w14:paraId="13E23789" w14:textId="5A22694D" w:rsidR="00527C5B" w:rsidRDefault="00527C5B" w:rsidP="00F85D54">
      <w:pPr>
        <w:rPr>
          <w:sz w:val="28"/>
          <w:szCs w:val="28"/>
        </w:rPr>
      </w:pPr>
      <w:r>
        <w:rPr>
          <w:sz w:val="28"/>
          <w:szCs w:val="28"/>
        </w:rPr>
        <w:t>Yes, God feels jealousy.  God does not feel envy (desire of what someone else possesses). But God feels jealousy (not wanting someone else to have what</w:t>
      </w:r>
      <w:r w:rsidR="00BA4EAE">
        <w:rPr>
          <w:sz w:val="28"/>
          <w:szCs w:val="28"/>
        </w:rPr>
        <w:t>, by rights, He ought to</w:t>
      </w:r>
      <w:r>
        <w:rPr>
          <w:sz w:val="28"/>
          <w:szCs w:val="28"/>
        </w:rPr>
        <w:t xml:space="preserve"> have).  Jealousy when we give our hearts to the world, to sin, to evil things.</w:t>
      </w:r>
    </w:p>
    <w:p w14:paraId="7652341E" w14:textId="1416A664" w:rsidR="00527C5B" w:rsidRDefault="00527C5B" w:rsidP="00F85D54">
      <w:pPr>
        <w:rPr>
          <w:sz w:val="28"/>
          <w:szCs w:val="28"/>
        </w:rPr>
      </w:pPr>
      <w:r>
        <w:rPr>
          <w:sz w:val="28"/>
          <w:szCs w:val="28"/>
        </w:rPr>
        <w:t>Isaiah 49:15 Can a mother forget the baby at her breast, and have no compassion on the child she has borne? Though she may forget, I will not forget you! See, I have engraved you on the palms of my hands.</w:t>
      </w:r>
    </w:p>
    <w:p w14:paraId="43FA05D2" w14:textId="6CA1AB30" w:rsidR="00527C5B" w:rsidRDefault="00527C5B" w:rsidP="00F85D54">
      <w:pPr>
        <w:rPr>
          <w:sz w:val="28"/>
          <w:szCs w:val="28"/>
        </w:rPr>
      </w:pPr>
      <w:r>
        <w:rPr>
          <w:sz w:val="28"/>
          <w:szCs w:val="28"/>
        </w:rPr>
        <w:t>God feels deep compassion, like a mother for her baby.</w:t>
      </w:r>
    </w:p>
    <w:p w14:paraId="30BD4D14" w14:textId="73A81751" w:rsidR="005208F5" w:rsidRDefault="005208F5" w:rsidP="00F85D54">
      <w:pPr>
        <w:rPr>
          <w:sz w:val="28"/>
          <w:szCs w:val="28"/>
        </w:rPr>
      </w:pPr>
      <w:r>
        <w:rPr>
          <w:sz w:val="28"/>
          <w:szCs w:val="28"/>
        </w:rPr>
        <w:t>The Creator of the Universe feels these things?  Yes!</w:t>
      </w:r>
    </w:p>
    <w:p w14:paraId="113145B4" w14:textId="15D5A4A2" w:rsidR="00527C5B" w:rsidRDefault="00527C5B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Jeremiah </w:t>
      </w:r>
      <w:proofErr w:type="gramStart"/>
      <w:r>
        <w:rPr>
          <w:sz w:val="28"/>
          <w:szCs w:val="28"/>
        </w:rPr>
        <w:t>30:24  The</w:t>
      </w:r>
      <w:proofErr w:type="gramEnd"/>
      <w:r>
        <w:rPr>
          <w:sz w:val="28"/>
          <w:szCs w:val="28"/>
        </w:rPr>
        <w:t xml:space="preserve"> fierce anger of the Lord will not turn back</w:t>
      </w:r>
      <w:r w:rsidR="00D06340">
        <w:rPr>
          <w:sz w:val="28"/>
          <w:szCs w:val="28"/>
        </w:rPr>
        <w:t xml:space="preserve"> until he fully accomplishes the purposes of his heart.</w:t>
      </w:r>
    </w:p>
    <w:p w14:paraId="4019A88D" w14:textId="5D38AA80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t>God feels anger.  God feels the need for justice.  Romans 12:19 “It is mine to avenge. I will repay.”</w:t>
      </w:r>
    </w:p>
    <w:p w14:paraId="61F1E683" w14:textId="19AE65DA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t>But almost immediately after Jeremiah 30:24 we have,</w:t>
      </w:r>
    </w:p>
    <w:p w14:paraId="52861A29" w14:textId="5088BADC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Jeremiah </w:t>
      </w:r>
      <w:proofErr w:type="gramStart"/>
      <w:r>
        <w:rPr>
          <w:sz w:val="28"/>
          <w:szCs w:val="28"/>
        </w:rPr>
        <w:t>31:3  I</w:t>
      </w:r>
      <w:proofErr w:type="gramEnd"/>
      <w:r>
        <w:rPr>
          <w:sz w:val="28"/>
          <w:szCs w:val="28"/>
        </w:rPr>
        <w:t xml:space="preserve"> have loved you with an everlasting love; I have drawn you with unfailing kindness.</w:t>
      </w:r>
    </w:p>
    <w:p w14:paraId="28755EBE" w14:textId="36F71B3A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t>Of course, God feels love.  Arguably, this is the chief emotion God feels.  Love is not just an emotion.  Love is also a decision, a commitment, a loyalty.  But love is a deep emotion, and God feels that emotion.</w:t>
      </w:r>
    </w:p>
    <w:p w14:paraId="10885F42" w14:textId="439DAF74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Then there is Hosea 11:8   How can I give you up, Ephraim? How can I hand you over, Israel? How can I treat you like Admah? How can I treat you like </w:t>
      </w:r>
      <w:proofErr w:type="spellStart"/>
      <w:r>
        <w:rPr>
          <w:sz w:val="28"/>
          <w:szCs w:val="28"/>
        </w:rPr>
        <w:t>Zeboyim</w:t>
      </w:r>
      <w:proofErr w:type="spellEnd"/>
      <w:r>
        <w:rPr>
          <w:sz w:val="28"/>
          <w:szCs w:val="28"/>
        </w:rPr>
        <w:t xml:space="preserve">? (sister cities to Sodom and </w:t>
      </w:r>
      <w:proofErr w:type="gramStart"/>
      <w:r>
        <w:rPr>
          <w:sz w:val="28"/>
          <w:szCs w:val="28"/>
        </w:rPr>
        <w:t>Gomorrah)  My</w:t>
      </w:r>
      <w:proofErr w:type="gramEnd"/>
      <w:r>
        <w:rPr>
          <w:sz w:val="28"/>
          <w:szCs w:val="28"/>
        </w:rPr>
        <w:t xml:space="preserve"> heart is changed within me; all my compassion is aroused.</w:t>
      </w:r>
    </w:p>
    <w:p w14:paraId="79C38979" w14:textId="2D795944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t>God feels a family-like loyalty.  God feels deep compassion.</w:t>
      </w:r>
    </w:p>
    <w:p w14:paraId="23625C06" w14:textId="46E6A124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t>And then, of course, there is Jesus:</w:t>
      </w:r>
    </w:p>
    <w:p w14:paraId="18C0B6E6" w14:textId="69DB5BFE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Mark 3:5 He (Jesus) looked around at them in anger and, deeply distressed at their stubborn hearts</w:t>
      </w:r>
      <w:r w:rsidR="00EA4B40">
        <w:rPr>
          <w:sz w:val="28"/>
          <w:szCs w:val="28"/>
        </w:rPr>
        <w:t>, he said to the man, “Stretch out your hand.”</w:t>
      </w:r>
    </w:p>
    <w:p w14:paraId="1F64FD9C" w14:textId="101B5016" w:rsidR="00EA4B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Jesus is feeling disappointment.  Jesus is feeling impatient.  Jesus is feeling anger.</w:t>
      </w:r>
    </w:p>
    <w:p w14:paraId="1291DD1C" w14:textId="282D74DE" w:rsidR="003E4F07" w:rsidRDefault="003E4F07" w:rsidP="00F85D54">
      <w:pPr>
        <w:rPr>
          <w:sz w:val="28"/>
          <w:szCs w:val="28"/>
        </w:rPr>
      </w:pPr>
      <w:r>
        <w:rPr>
          <w:sz w:val="28"/>
          <w:szCs w:val="28"/>
        </w:rPr>
        <w:t>Context:  legalism of the Pharisees</w:t>
      </w:r>
    </w:p>
    <w:p w14:paraId="02DC03C8" w14:textId="2F4A7E23" w:rsidR="00EA4B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But…</w:t>
      </w:r>
    </w:p>
    <w:p w14:paraId="57D5C381" w14:textId="246D70C7" w:rsidR="00EA4B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Luke10:21 At that time Jesus, full of joy through the Holy Spirit, said…</w:t>
      </w:r>
    </w:p>
    <w:p w14:paraId="158C4223" w14:textId="6D437D68" w:rsidR="00EA4B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Jesus feels deep satisfaction when he is used by God to do something great. He is feeling deeply content.</w:t>
      </w:r>
      <w:r w:rsidR="00B76BAE">
        <w:rPr>
          <w:sz w:val="28"/>
          <w:szCs w:val="28"/>
        </w:rPr>
        <w:t xml:space="preserve">     Context: Success of the 72</w:t>
      </w:r>
    </w:p>
    <w:p w14:paraId="4238CB99" w14:textId="5688888A" w:rsidR="00EA4B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And perhaps most famously of all:</w:t>
      </w:r>
    </w:p>
    <w:p w14:paraId="4EEAEE9F" w14:textId="3AD67E44" w:rsidR="00EA4B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Matthew 26:37-38   Jesus began to be sorrowful and troubled. Then he said to them, “My soul is overwhelmed with sorrow to the point of death.</w:t>
      </w:r>
    </w:p>
    <w:p w14:paraId="51B6CA06" w14:textId="604410DC" w:rsidR="00EA4B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Jesus felt overwhelmed with grief… a grief that bordered on fear.</w:t>
      </w:r>
    </w:p>
    <w:p w14:paraId="0E74BCCC" w14:textId="6E366717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t>There are emotions that we have that God does not have.</w:t>
      </w:r>
    </w:p>
    <w:p w14:paraId="381DC9A1" w14:textId="3E4B9950" w:rsidR="00D063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One of those is shame.</w:t>
      </w:r>
      <w:r w:rsidR="00D270B6">
        <w:rPr>
          <w:sz w:val="28"/>
          <w:szCs w:val="28"/>
        </w:rPr>
        <w:t xml:space="preserve"> Another is </w:t>
      </w:r>
      <w:r w:rsidR="00B76BAE">
        <w:rPr>
          <w:sz w:val="28"/>
          <w:szCs w:val="28"/>
        </w:rPr>
        <w:t>envy</w:t>
      </w:r>
      <w:r w:rsidR="00D270B6">
        <w:rPr>
          <w:sz w:val="28"/>
          <w:szCs w:val="28"/>
        </w:rPr>
        <w:t>.</w:t>
      </w:r>
    </w:p>
    <w:p w14:paraId="3FC8F8FA" w14:textId="0F689F48" w:rsidR="00D06340" w:rsidRDefault="00D06340" w:rsidP="00F85D54">
      <w:pPr>
        <w:rPr>
          <w:sz w:val="28"/>
          <w:szCs w:val="28"/>
        </w:rPr>
      </w:pPr>
      <w:r>
        <w:rPr>
          <w:sz w:val="28"/>
          <w:szCs w:val="28"/>
        </w:rPr>
        <w:t>But even these things, God understands because he made us.</w:t>
      </w:r>
    </w:p>
    <w:p w14:paraId="630756A5" w14:textId="33C64416" w:rsidR="0091340F" w:rsidRDefault="009D31C3" w:rsidP="00F85D54">
      <w:pPr>
        <w:rPr>
          <w:sz w:val="28"/>
          <w:szCs w:val="28"/>
        </w:rPr>
      </w:pPr>
      <w:r>
        <w:rPr>
          <w:sz w:val="28"/>
          <w:szCs w:val="28"/>
        </w:rPr>
        <w:t>From t</w:t>
      </w:r>
      <w:r w:rsidR="00D270B6">
        <w:rPr>
          <w:sz w:val="28"/>
          <w:szCs w:val="28"/>
        </w:rPr>
        <w:t>he book</w:t>
      </w:r>
      <w:r>
        <w:rPr>
          <w:sz w:val="28"/>
          <w:szCs w:val="28"/>
        </w:rPr>
        <w:t xml:space="preserve"> Emotionally Healthy Spirituality</w:t>
      </w:r>
      <w:r w:rsidR="00D270B6">
        <w:rPr>
          <w:sz w:val="28"/>
          <w:szCs w:val="28"/>
        </w:rPr>
        <w:t>:</w:t>
      </w:r>
      <w:proofErr w:type="gramStart"/>
      <w:r w:rsidR="00D270B6">
        <w:rPr>
          <w:sz w:val="28"/>
          <w:szCs w:val="28"/>
        </w:rPr>
        <w:t xml:space="preserve">   “</w:t>
      </w:r>
      <w:proofErr w:type="gramEnd"/>
      <w:r w:rsidR="0091340F">
        <w:rPr>
          <w:sz w:val="28"/>
          <w:szCs w:val="28"/>
        </w:rPr>
        <w:t>Ignoring our emotions is turning our back on reality. Listening to our emotions ushers us into reality. Emotions are the language of the soul.</w:t>
      </w:r>
      <w:r w:rsidR="00D270B6">
        <w:rPr>
          <w:sz w:val="28"/>
          <w:szCs w:val="28"/>
        </w:rPr>
        <w:t>”</w:t>
      </w:r>
    </w:p>
    <w:p w14:paraId="260E3EBD" w14:textId="13FF7C33" w:rsidR="0091340F" w:rsidRDefault="0091340F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As a young Christian I was taught Jeremiah </w:t>
      </w:r>
      <w:r w:rsidR="00AC5989">
        <w:rPr>
          <w:sz w:val="28"/>
          <w:szCs w:val="28"/>
        </w:rPr>
        <w:t>17:9 The heart is deceitful above all things and beyond cure. Who can understand it?</w:t>
      </w:r>
    </w:p>
    <w:p w14:paraId="4B4C6F77" w14:textId="0DEF8109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Of course, this passage is true. We cannot trust our feelings/emotions to tell us the essential truths about God.</w:t>
      </w:r>
    </w:p>
    <w:p w14:paraId="3835E301" w14:textId="2A0A470C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I feel that God ought to</w:t>
      </w:r>
      <w:r w:rsidR="00497372">
        <w:rPr>
          <w:sz w:val="28"/>
          <w:szCs w:val="28"/>
        </w:rPr>
        <w:t xml:space="preserve"> do such and such</w:t>
      </w:r>
      <w:r>
        <w:rPr>
          <w:sz w:val="28"/>
          <w:szCs w:val="28"/>
        </w:rPr>
        <w:t>…</w:t>
      </w:r>
    </w:p>
    <w:p w14:paraId="4A6264B3" w14:textId="301EC43D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I feel that God is telling me…</w:t>
      </w:r>
    </w:p>
    <w:p w14:paraId="6E4A9E06" w14:textId="62CF56EA" w:rsidR="00497372" w:rsidRDefault="00497372" w:rsidP="00F85D54">
      <w:pPr>
        <w:rPr>
          <w:sz w:val="28"/>
          <w:szCs w:val="28"/>
        </w:rPr>
      </w:pPr>
      <w:r>
        <w:rPr>
          <w:sz w:val="28"/>
          <w:szCs w:val="28"/>
        </w:rPr>
        <w:t>Also, we do not want to be completely controlled by our emotions.</w:t>
      </w:r>
    </w:p>
    <w:p w14:paraId="3319EE1F" w14:textId="056324F6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t>But they do tell us about ourselves.</w:t>
      </w:r>
    </w:p>
    <w:p w14:paraId="478DAA63" w14:textId="37AEF789" w:rsidR="00AC5989" w:rsidRDefault="00AC5989" w:rsidP="00F85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 about, “This is what I am feeling.”</w:t>
      </w:r>
    </w:p>
    <w:p w14:paraId="7EA8DE8A" w14:textId="0A7AE014" w:rsidR="00373465" w:rsidRPr="00D270B6" w:rsidRDefault="00373465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EHS </w:t>
      </w:r>
      <w:proofErr w:type="gramStart"/>
      <w:r>
        <w:rPr>
          <w:sz w:val="28"/>
          <w:szCs w:val="28"/>
        </w:rPr>
        <w:t>67  I</w:t>
      </w:r>
      <w:proofErr w:type="gramEnd"/>
      <w:r>
        <w:rPr>
          <w:sz w:val="28"/>
          <w:szCs w:val="28"/>
        </w:rPr>
        <w:t xml:space="preserve"> believe the greatest gift we can give the world is our true self living in loving union with God.</w:t>
      </w:r>
      <w:r w:rsidR="00A859CA">
        <w:rPr>
          <w:sz w:val="28"/>
          <w:szCs w:val="28"/>
        </w:rPr>
        <w:t xml:space="preserve">  How can we affirm other people’s unique identities when </w:t>
      </w:r>
      <w:r w:rsidR="00A859CA" w:rsidRPr="00D270B6">
        <w:rPr>
          <w:sz w:val="28"/>
          <w:szCs w:val="28"/>
        </w:rPr>
        <w:t>we do not affirm our own?</w:t>
      </w:r>
    </w:p>
    <w:p w14:paraId="34420265" w14:textId="6C29353A" w:rsidR="00EA4B40" w:rsidRPr="00D270B6" w:rsidRDefault="00EA4B40" w:rsidP="00F85D54">
      <w:pPr>
        <w:rPr>
          <w:sz w:val="28"/>
          <w:szCs w:val="28"/>
        </w:rPr>
      </w:pPr>
      <w:r w:rsidRPr="00D270B6">
        <w:rPr>
          <w:sz w:val="28"/>
          <w:szCs w:val="28"/>
        </w:rPr>
        <w:t>Let’s look at a person of God who is feeling a lot of emotions.</w:t>
      </w:r>
    </w:p>
    <w:p w14:paraId="03EBDFC5" w14:textId="0B77A1DE" w:rsidR="00EA4B40" w:rsidRPr="00D270B6" w:rsidRDefault="00EA4B40" w:rsidP="00F85D54">
      <w:pPr>
        <w:rPr>
          <w:sz w:val="28"/>
          <w:szCs w:val="28"/>
        </w:rPr>
      </w:pPr>
      <w:r w:rsidRPr="00D270B6">
        <w:rPr>
          <w:sz w:val="28"/>
          <w:szCs w:val="28"/>
        </w:rPr>
        <w:t>Q: Where would we look in the Bible to find people feeling and expressing a lot of emotion?</w:t>
      </w:r>
    </w:p>
    <w:p w14:paraId="07898264" w14:textId="3C0E1FA7" w:rsidR="00EA4B40" w:rsidRPr="00D270B6" w:rsidRDefault="00EA4B40" w:rsidP="00F85D54">
      <w:pPr>
        <w:rPr>
          <w:sz w:val="28"/>
          <w:szCs w:val="28"/>
        </w:rPr>
      </w:pPr>
      <w:r w:rsidRPr="00D270B6">
        <w:rPr>
          <w:sz w:val="28"/>
          <w:szCs w:val="28"/>
        </w:rPr>
        <w:t xml:space="preserve">Psalms! </w:t>
      </w:r>
    </w:p>
    <w:p w14:paraId="4850C162" w14:textId="23AC0AB0" w:rsidR="00EA4B40" w:rsidRPr="00D270B6" w:rsidRDefault="00EA4B40" w:rsidP="00F85D54">
      <w:pPr>
        <w:rPr>
          <w:sz w:val="28"/>
          <w:szCs w:val="28"/>
        </w:rPr>
      </w:pPr>
      <w:r w:rsidRPr="00D270B6">
        <w:rPr>
          <w:sz w:val="28"/>
          <w:szCs w:val="28"/>
        </w:rPr>
        <w:t xml:space="preserve">Psalm 73, </w:t>
      </w:r>
      <w:proofErr w:type="gramStart"/>
      <w:r w:rsidRPr="00D270B6">
        <w:rPr>
          <w:sz w:val="28"/>
          <w:szCs w:val="28"/>
        </w:rPr>
        <w:t>74  Asaph</w:t>
      </w:r>
      <w:proofErr w:type="gramEnd"/>
      <w:r w:rsidRPr="00D270B6">
        <w:rPr>
          <w:sz w:val="28"/>
          <w:szCs w:val="28"/>
        </w:rPr>
        <w:t>.</w:t>
      </w:r>
      <w:r w:rsidR="00D270B6">
        <w:rPr>
          <w:sz w:val="28"/>
          <w:szCs w:val="28"/>
        </w:rPr>
        <w:t xml:space="preserve">   Asaph was David’s chief musician.</w:t>
      </w:r>
    </w:p>
    <w:p w14:paraId="443676FC" w14:textId="77A5EDD8" w:rsidR="00EA4B40" w:rsidRDefault="00EA4B40" w:rsidP="00F85D54">
      <w:pPr>
        <w:rPr>
          <w:sz w:val="28"/>
          <w:szCs w:val="28"/>
        </w:rPr>
      </w:pPr>
      <w:r w:rsidRPr="00D270B6">
        <w:rPr>
          <w:sz w:val="28"/>
          <w:szCs w:val="28"/>
        </w:rPr>
        <w:t>Psalm 73:1-</w:t>
      </w:r>
      <w:proofErr w:type="gramStart"/>
      <w:r w:rsidRPr="00D270B6">
        <w:rPr>
          <w:sz w:val="28"/>
          <w:szCs w:val="28"/>
        </w:rPr>
        <w:t>12</w:t>
      </w:r>
      <w:r w:rsidR="00D847B1">
        <w:rPr>
          <w:sz w:val="28"/>
          <w:szCs w:val="28"/>
        </w:rPr>
        <w:t xml:space="preserve">  A</w:t>
      </w:r>
      <w:proofErr w:type="gramEnd"/>
      <w:r w:rsidR="00D847B1">
        <w:rPr>
          <w:sz w:val="28"/>
          <w:szCs w:val="28"/>
        </w:rPr>
        <w:t xml:space="preserve"> psalm of lament/complaint/crying out.</w:t>
      </w:r>
    </w:p>
    <w:p w14:paraId="2E6F19B5" w14:textId="47C7A410" w:rsidR="0042344A" w:rsidRPr="00D270B6" w:rsidRDefault="0042344A" w:rsidP="00F85D54">
      <w:pPr>
        <w:rPr>
          <w:sz w:val="28"/>
          <w:szCs w:val="28"/>
        </w:rPr>
      </w:pPr>
      <w:r>
        <w:rPr>
          <w:sz w:val="28"/>
          <w:szCs w:val="28"/>
        </w:rPr>
        <w:t>v. 1 Intellectually I know this, v. 2 but…</w:t>
      </w:r>
    </w:p>
    <w:p w14:paraId="177CE1FD" w14:textId="77777777" w:rsidR="00C54B91" w:rsidRDefault="00EA4B40" w:rsidP="00F85D54">
      <w:pPr>
        <w:rPr>
          <w:sz w:val="28"/>
          <w:szCs w:val="28"/>
        </w:rPr>
      </w:pPr>
      <w:r w:rsidRPr="00D270B6">
        <w:rPr>
          <w:sz w:val="28"/>
          <w:szCs w:val="28"/>
        </w:rPr>
        <w:t>Asaph is feeling envy</w:t>
      </w:r>
      <w:r w:rsidR="00F006B3" w:rsidRPr="00D270B6">
        <w:rPr>
          <w:sz w:val="28"/>
          <w:szCs w:val="28"/>
        </w:rPr>
        <w:t xml:space="preserve"> (v. 3</w:t>
      </w:r>
      <w:r w:rsidR="00A7771A" w:rsidRPr="00D270B6">
        <w:rPr>
          <w:sz w:val="28"/>
          <w:szCs w:val="28"/>
        </w:rPr>
        <w:t>-4 no struggles, no burdens</w:t>
      </w:r>
      <w:r w:rsidR="00F006B3" w:rsidRPr="00D270B6">
        <w:rPr>
          <w:sz w:val="28"/>
          <w:szCs w:val="28"/>
        </w:rPr>
        <w:t>)</w:t>
      </w:r>
      <w:r w:rsidR="00C54B91">
        <w:rPr>
          <w:sz w:val="28"/>
          <w:szCs w:val="28"/>
        </w:rPr>
        <w:t>.</w:t>
      </w:r>
    </w:p>
    <w:p w14:paraId="03F322C0" w14:textId="2D94E443" w:rsidR="00C54B91" w:rsidRDefault="00C54B91" w:rsidP="00F85D54">
      <w:pPr>
        <w:rPr>
          <w:sz w:val="28"/>
          <w:szCs w:val="28"/>
        </w:rPr>
      </w:pPr>
      <w:r>
        <w:rPr>
          <w:sz w:val="28"/>
          <w:szCs w:val="28"/>
        </w:rPr>
        <w:t>Can you relate to Asaph in feeling envy toward non-Christians?</w:t>
      </w:r>
    </w:p>
    <w:p w14:paraId="4375CF34" w14:textId="677642DD" w:rsidR="00DC779E" w:rsidRDefault="00DC779E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v. 4,5 is a total </w:t>
      </w:r>
      <w:proofErr w:type="gramStart"/>
      <w:r>
        <w:rPr>
          <w:sz w:val="28"/>
          <w:szCs w:val="28"/>
        </w:rPr>
        <w:t>lie,  but</w:t>
      </w:r>
      <w:proofErr w:type="gramEnd"/>
      <w:r>
        <w:rPr>
          <w:sz w:val="28"/>
          <w:szCs w:val="28"/>
        </w:rPr>
        <w:t xml:space="preserve"> that is what he is feeling.</w:t>
      </w:r>
    </w:p>
    <w:p w14:paraId="63C55EB1" w14:textId="77777777" w:rsidR="006F09BC" w:rsidRDefault="00C54B91" w:rsidP="00F85D54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EA4B40" w:rsidRPr="00D270B6">
        <w:rPr>
          <w:sz w:val="28"/>
          <w:szCs w:val="28"/>
        </w:rPr>
        <w:t>ut he is also feeling anger, both toward</w:t>
      </w:r>
      <w:r w:rsidR="00EA4B40">
        <w:rPr>
          <w:sz w:val="28"/>
          <w:szCs w:val="28"/>
        </w:rPr>
        <w:t xml:space="preserve"> </w:t>
      </w:r>
      <w:r w:rsidR="00A7771A">
        <w:rPr>
          <w:sz w:val="28"/>
          <w:szCs w:val="28"/>
        </w:rPr>
        <w:t>the wicked (v. 7-8 callous hearts, evil imaginations, malice, arrogance</w:t>
      </w:r>
      <w:r w:rsidR="00FA12DC">
        <w:rPr>
          <w:sz w:val="28"/>
          <w:szCs w:val="28"/>
        </w:rPr>
        <w:t xml:space="preserve">.  v. </w:t>
      </w:r>
      <w:proofErr w:type="gramStart"/>
      <w:r w:rsidR="00FA12DC">
        <w:rPr>
          <w:sz w:val="28"/>
          <w:szCs w:val="28"/>
        </w:rPr>
        <w:t>9  Despite</w:t>
      </w:r>
      <w:proofErr w:type="gramEnd"/>
      <w:r w:rsidR="00FA12DC">
        <w:rPr>
          <w:sz w:val="28"/>
          <w:szCs w:val="28"/>
        </w:rPr>
        <w:t xml:space="preserve"> their sin, they say to God and to us, “I’m good.”</w:t>
      </w:r>
      <w:r w:rsidR="00596757">
        <w:rPr>
          <w:sz w:val="28"/>
          <w:szCs w:val="28"/>
        </w:rPr>
        <w:t xml:space="preserve">  “I can have it all—the world and heaven.</w:t>
      </w:r>
      <w:r w:rsidR="00A7771A">
        <w:rPr>
          <w:sz w:val="28"/>
          <w:szCs w:val="28"/>
        </w:rPr>
        <w:t xml:space="preserve">) </w:t>
      </w:r>
    </w:p>
    <w:p w14:paraId="4BBB29AB" w14:textId="25CEA071" w:rsidR="00A7771A" w:rsidRDefault="006F09BC" w:rsidP="00F85D5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A4B40">
        <w:rPr>
          <w:sz w:val="28"/>
          <w:szCs w:val="28"/>
        </w:rPr>
        <w:t xml:space="preserve">nd toward </w:t>
      </w:r>
      <w:r w:rsidR="00A7771A">
        <w:rPr>
          <w:sz w:val="28"/>
          <w:szCs w:val="28"/>
        </w:rPr>
        <w:t>God (v. 11 Does the Most High know anything?). God, why aren’t you doing anything??!!</w:t>
      </w:r>
    </w:p>
    <w:p w14:paraId="3080E4B7" w14:textId="5E9AAB16" w:rsidR="00F006B3" w:rsidRDefault="00F006B3" w:rsidP="00F85D54">
      <w:pPr>
        <w:rPr>
          <w:sz w:val="28"/>
          <w:szCs w:val="28"/>
        </w:rPr>
      </w:pPr>
      <w:r>
        <w:rPr>
          <w:sz w:val="28"/>
          <w:szCs w:val="28"/>
        </w:rPr>
        <w:t>Asaph is human!</w:t>
      </w:r>
    </w:p>
    <w:p w14:paraId="637440D5" w14:textId="26C1AA29" w:rsidR="00EA4B40" w:rsidRDefault="00A7771A" w:rsidP="00F85D54">
      <w:pPr>
        <w:rPr>
          <w:sz w:val="28"/>
          <w:szCs w:val="28"/>
        </w:rPr>
      </w:pPr>
      <w:r>
        <w:rPr>
          <w:sz w:val="28"/>
          <w:szCs w:val="28"/>
        </w:rPr>
        <w:t>It is time to get real with God and real with yourself about what you are feeling and why you are feeling it.</w:t>
      </w:r>
    </w:p>
    <w:p w14:paraId="4C3C2310" w14:textId="0BCCC426" w:rsidR="00EA4B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Psalm 73:13-14</w:t>
      </w:r>
    </w:p>
    <w:p w14:paraId="498D91F0" w14:textId="169EF2FF" w:rsidR="00EA4B40" w:rsidRDefault="00EA4B40" w:rsidP="00F85D54">
      <w:pPr>
        <w:rPr>
          <w:sz w:val="28"/>
          <w:szCs w:val="28"/>
        </w:rPr>
      </w:pPr>
      <w:r>
        <w:rPr>
          <w:sz w:val="28"/>
          <w:szCs w:val="28"/>
        </w:rPr>
        <w:t>Asaph</w:t>
      </w:r>
      <w:r w:rsidR="00300A93">
        <w:rPr>
          <w:sz w:val="28"/>
          <w:szCs w:val="28"/>
        </w:rPr>
        <w:t xml:space="preserve"> is really feeling it here.  And this is in the Bible!!!  He</w:t>
      </w:r>
      <w:r>
        <w:rPr>
          <w:sz w:val="28"/>
          <w:szCs w:val="28"/>
        </w:rPr>
        <w:t xml:space="preserve"> is feeling regret.  Asaph is feeling disappointment.  Asaph is feeling depressed.</w:t>
      </w:r>
      <w:r w:rsidR="00A7771A">
        <w:rPr>
          <w:sz w:val="28"/>
          <w:szCs w:val="28"/>
        </w:rPr>
        <w:t xml:space="preserve">  He is feeling hopeless.</w:t>
      </w:r>
    </w:p>
    <w:p w14:paraId="0C441CB6" w14:textId="3C3F9A0D" w:rsidR="00BF0C4A" w:rsidRDefault="00BF0C4A" w:rsidP="00F85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has </w:t>
      </w:r>
      <w:proofErr w:type="gramStart"/>
      <w:r>
        <w:rPr>
          <w:sz w:val="28"/>
          <w:szCs w:val="28"/>
        </w:rPr>
        <w:t>not been</w:t>
      </w:r>
      <w:proofErr w:type="gramEnd"/>
      <w:r>
        <w:rPr>
          <w:sz w:val="28"/>
          <w:szCs w:val="28"/>
        </w:rPr>
        <w:t xml:space="preserve"> worth it.  “Every morning brings new punishments.”  God has not blessed me as he promised.  I still do not have the job I wanted, the health I expected or the boyfriend I had planned on.</w:t>
      </w:r>
    </w:p>
    <w:p w14:paraId="67ECD5A5" w14:textId="1CB037FF" w:rsidR="00666182" w:rsidRDefault="002454DA" w:rsidP="00F85D54">
      <w:pPr>
        <w:rPr>
          <w:sz w:val="28"/>
          <w:szCs w:val="28"/>
        </w:rPr>
      </w:pPr>
      <w:r>
        <w:rPr>
          <w:sz w:val="28"/>
          <w:szCs w:val="28"/>
        </w:rPr>
        <w:t>Can you relate?</w:t>
      </w:r>
    </w:p>
    <w:p w14:paraId="1BA59C27" w14:textId="4EA01633" w:rsidR="001D467E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t>Is God angry with Asaph right now for feeling these things?</w:t>
      </w:r>
    </w:p>
    <w:p w14:paraId="6E8081C2" w14:textId="55C582F5" w:rsidR="00803487" w:rsidRDefault="00803487" w:rsidP="00F85D54">
      <w:pPr>
        <w:rPr>
          <w:sz w:val="28"/>
          <w:szCs w:val="28"/>
        </w:rPr>
      </w:pPr>
      <w:r>
        <w:rPr>
          <w:sz w:val="28"/>
          <w:szCs w:val="28"/>
        </w:rPr>
        <w:t>There is what you feel, and there is what you do with these feelings.</w:t>
      </w:r>
    </w:p>
    <w:p w14:paraId="264FCEE4" w14:textId="23836643" w:rsidR="00257CDC" w:rsidRDefault="00257CDC" w:rsidP="00F85D54">
      <w:pPr>
        <w:rPr>
          <w:sz w:val="28"/>
          <w:szCs w:val="28"/>
        </w:rPr>
      </w:pPr>
      <w:r>
        <w:rPr>
          <w:sz w:val="28"/>
          <w:szCs w:val="28"/>
        </w:rPr>
        <w:t>Don’t worry, we will come back to Psalm 73:15-28 when Asaph resolves his negative feelings.</w:t>
      </w:r>
    </w:p>
    <w:p w14:paraId="6A69DC38" w14:textId="656D2C37" w:rsidR="00666182" w:rsidRDefault="00666182" w:rsidP="00F85D54">
      <w:pPr>
        <w:rPr>
          <w:sz w:val="28"/>
          <w:szCs w:val="28"/>
        </w:rPr>
      </w:pPr>
      <w:r>
        <w:rPr>
          <w:sz w:val="28"/>
          <w:szCs w:val="28"/>
        </w:rPr>
        <w:t>Psalm 74:1-11</w:t>
      </w:r>
    </w:p>
    <w:p w14:paraId="25C4A2F5" w14:textId="1FCE8DAB" w:rsidR="002454DA" w:rsidRDefault="002454DA" w:rsidP="00F85D54">
      <w:pPr>
        <w:rPr>
          <w:sz w:val="28"/>
          <w:szCs w:val="28"/>
        </w:rPr>
      </w:pPr>
      <w:r>
        <w:rPr>
          <w:sz w:val="28"/>
          <w:szCs w:val="28"/>
        </w:rPr>
        <w:t>v. 1-</w:t>
      </w:r>
      <w:proofErr w:type="gramStart"/>
      <w:r>
        <w:rPr>
          <w:sz w:val="28"/>
          <w:szCs w:val="28"/>
        </w:rPr>
        <w:t>3  Asaph</w:t>
      </w:r>
      <w:proofErr w:type="gramEnd"/>
      <w:r>
        <w:rPr>
          <w:sz w:val="28"/>
          <w:szCs w:val="28"/>
        </w:rPr>
        <w:t xml:space="preserve"> is feeling sadness. He is feeling rejected.  </w:t>
      </w:r>
      <w:r w:rsidR="00DC6139">
        <w:rPr>
          <w:sz w:val="28"/>
          <w:szCs w:val="28"/>
        </w:rPr>
        <w:t xml:space="preserve">  God has rejected us.  No baptisms for a year, and several left God!  Our contribution has gone down, and we may need to let go of our leader…</w:t>
      </w:r>
    </w:p>
    <w:p w14:paraId="5C1F9566" w14:textId="146A6100" w:rsidR="002E6E6F" w:rsidRDefault="002E6E6F" w:rsidP="00F85D54">
      <w:pPr>
        <w:rPr>
          <w:sz w:val="28"/>
          <w:szCs w:val="28"/>
        </w:rPr>
      </w:pPr>
      <w:r>
        <w:rPr>
          <w:sz w:val="28"/>
          <w:szCs w:val="28"/>
        </w:rPr>
        <w:t>Of course, he is exaggerating, but that is normal.  v. 1 “Why have you rejected us forever?”</w:t>
      </w:r>
    </w:p>
    <w:p w14:paraId="068BD4F9" w14:textId="1D9BB86F" w:rsidR="0045106A" w:rsidRDefault="0045106A" w:rsidP="00F85D54">
      <w:pPr>
        <w:rPr>
          <w:sz w:val="28"/>
          <w:szCs w:val="28"/>
        </w:rPr>
      </w:pPr>
      <w:r>
        <w:rPr>
          <w:sz w:val="28"/>
          <w:szCs w:val="28"/>
        </w:rPr>
        <w:t>v. 2 In the past we were your special, chosen people.</w:t>
      </w:r>
    </w:p>
    <w:p w14:paraId="50DCDCFE" w14:textId="4A933DB4" w:rsidR="0045106A" w:rsidRDefault="0045106A" w:rsidP="00F85D54">
      <w:pPr>
        <w:rPr>
          <w:sz w:val="28"/>
          <w:szCs w:val="28"/>
        </w:rPr>
      </w:pPr>
      <w:r>
        <w:rPr>
          <w:sz w:val="28"/>
          <w:szCs w:val="28"/>
        </w:rPr>
        <w:t>v. 3. But now, Jerusalem lies in ruins.  God has abandoned his people and reneged on his promises.</w:t>
      </w:r>
    </w:p>
    <w:p w14:paraId="28461791" w14:textId="031E756F" w:rsidR="00666182" w:rsidRDefault="002454DA" w:rsidP="00F85D54">
      <w:pPr>
        <w:rPr>
          <w:sz w:val="28"/>
          <w:szCs w:val="28"/>
        </w:rPr>
      </w:pPr>
      <w:r>
        <w:rPr>
          <w:sz w:val="28"/>
          <w:szCs w:val="28"/>
        </w:rPr>
        <w:t>v. 4-</w:t>
      </w:r>
      <w:proofErr w:type="gramStart"/>
      <w:r>
        <w:rPr>
          <w:sz w:val="28"/>
          <w:szCs w:val="28"/>
        </w:rPr>
        <w:t>8  Asaph</w:t>
      </w:r>
      <w:proofErr w:type="gramEnd"/>
      <w:r>
        <w:rPr>
          <w:sz w:val="28"/>
          <w:szCs w:val="28"/>
        </w:rPr>
        <w:t xml:space="preserve"> is feeling fear as well.</w:t>
      </w:r>
    </w:p>
    <w:p w14:paraId="613D3B0F" w14:textId="59CE52AD" w:rsidR="00250A43" w:rsidRDefault="00250A43" w:rsidP="00F85D54">
      <w:pPr>
        <w:rPr>
          <w:sz w:val="28"/>
          <w:szCs w:val="28"/>
        </w:rPr>
      </w:pPr>
      <w:r>
        <w:rPr>
          <w:sz w:val="28"/>
          <w:szCs w:val="28"/>
        </w:rPr>
        <w:t>They have gone after our young disciples to destroy their faith.  They have kicked our ministry off campus.</w:t>
      </w:r>
    </w:p>
    <w:p w14:paraId="428BC9C3" w14:textId="5B02FE97" w:rsidR="002454DA" w:rsidRDefault="002454DA" w:rsidP="00F85D54">
      <w:pPr>
        <w:rPr>
          <w:sz w:val="28"/>
          <w:szCs w:val="28"/>
        </w:rPr>
      </w:pPr>
      <w:r>
        <w:rPr>
          <w:sz w:val="28"/>
          <w:szCs w:val="28"/>
        </w:rPr>
        <w:t>v. 9-11 Asaph is feeling abandoned.</w:t>
      </w:r>
      <w:r w:rsidR="009C4A5F">
        <w:rPr>
          <w:sz w:val="28"/>
          <w:szCs w:val="28"/>
        </w:rPr>
        <w:t xml:space="preserve">  The excitement is gone, and we no longer feel the Holy Spirit speaking to us.</w:t>
      </w:r>
    </w:p>
    <w:p w14:paraId="44AEA9DA" w14:textId="2037B1A0" w:rsidR="004B15F8" w:rsidRDefault="004B15F8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11  WHY</w:t>
      </w:r>
      <w:proofErr w:type="gramEnd"/>
      <w:r>
        <w:rPr>
          <w:sz w:val="28"/>
          <w:szCs w:val="28"/>
        </w:rPr>
        <w:t>???</w:t>
      </w:r>
      <w:r w:rsidR="004621A0">
        <w:rPr>
          <w:sz w:val="28"/>
          <w:szCs w:val="28"/>
        </w:rPr>
        <w:t xml:space="preserve">  Take your hands out of your pockets, God!!!</w:t>
      </w:r>
    </w:p>
    <w:p w14:paraId="61E83688" w14:textId="25E59BE0" w:rsidR="002454DA" w:rsidRDefault="002454DA" w:rsidP="00F85D54">
      <w:pPr>
        <w:rPr>
          <w:sz w:val="28"/>
          <w:szCs w:val="28"/>
        </w:rPr>
      </w:pPr>
      <w:r>
        <w:rPr>
          <w:sz w:val="28"/>
          <w:szCs w:val="28"/>
        </w:rPr>
        <w:t>Is God angry at Asaph for feeling these things?  Does God want him to feel these things?</w:t>
      </w:r>
    </w:p>
    <w:p w14:paraId="1EEAD54B" w14:textId="4DA534B4" w:rsidR="00666182" w:rsidRDefault="00666182" w:rsidP="00F85D54">
      <w:pPr>
        <w:rPr>
          <w:sz w:val="28"/>
          <w:szCs w:val="28"/>
        </w:rPr>
      </w:pPr>
      <w:r>
        <w:rPr>
          <w:sz w:val="28"/>
          <w:szCs w:val="28"/>
        </w:rPr>
        <w:t>Without suffering and anguish, there can be no joy.</w:t>
      </w:r>
    </w:p>
    <w:p w14:paraId="55E3B608" w14:textId="7499BA36" w:rsidR="00666182" w:rsidRDefault="00666182" w:rsidP="00F85D54">
      <w:pPr>
        <w:rPr>
          <w:sz w:val="28"/>
          <w:szCs w:val="28"/>
        </w:rPr>
      </w:pPr>
      <w:r>
        <w:rPr>
          <w:sz w:val="28"/>
          <w:szCs w:val="28"/>
        </w:rPr>
        <w:t>Without a sense of loss and loneliness, the sense of satisfaction at finding love is not as deep.</w:t>
      </w:r>
    </w:p>
    <w:p w14:paraId="4889A1A7" w14:textId="42748746" w:rsidR="002454DA" w:rsidRDefault="002454DA" w:rsidP="00F85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But, if we suppress these emotions; if we do not embrace them, then we are not true to ourselves.</w:t>
      </w:r>
    </w:p>
    <w:p w14:paraId="01FE3197" w14:textId="26AC96AD" w:rsidR="002454DA" w:rsidRDefault="002454DA" w:rsidP="00F85D54">
      <w:pPr>
        <w:rPr>
          <w:sz w:val="28"/>
          <w:szCs w:val="28"/>
        </w:rPr>
      </w:pPr>
      <w:r>
        <w:rPr>
          <w:sz w:val="28"/>
          <w:szCs w:val="28"/>
        </w:rPr>
        <w:t>Now, go back to Psalm 73: 15-28</w:t>
      </w:r>
      <w:r w:rsidR="004174B8">
        <w:rPr>
          <w:sz w:val="28"/>
          <w:szCs w:val="28"/>
        </w:rPr>
        <w:t xml:space="preserve">   We need to decide ahead of time, before the negative emotions rear their heads, that we will not allow our emotions to take us to a </w:t>
      </w:r>
      <w:proofErr w:type="gramStart"/>
      <w:r w:rsidR="004174B8">
        <w:rPr>
          <w:sz w:val="28"/>
          <w:szCs w:val="28"/>
        </w:rPr>
        <w:t>really bad</w:t>
      </w:r>
      <w:proofErr w:type="gramEnd"/>
      <w:r w:rsidR="004174B8">
        <w:rPr>
          <w:sz w:val="28"/>
          <w:szCs w:val="28"/>
        </w:rPr>
        <w:t xml:space="preserve"> place of no return!!!</w:t>
      </w:r>
    </w:p>
    <w:p w14:paraId="44DB0A79" w14:textId="79F64193" w:rsidR="001D467E" w:rsidRDefault="002454DA" w:rsidP="00F85D54">
      <w:pPr>
        <w:rPr>
          <w:sz w:val="28"/>
          <w:szCs w:val="28"/>
        </w:rPr>
      </w:pPr>
      <w:r>
        <w:rPr>
          <w:sz w:val="28"/>
          <w:szCs w:val="28"/>
        </w:rPr>
        <w:t>v. 15-</w:t>
      </w:r>
      <w:proofErr w:type="gramStart"/>
      <w:r>
        <w:rPr>
          <w:sz w:val="28"/>
          <w:szCs w:val="28"/>
        </w:rPr>
        <w:t>17  I</w:t>
      </w:r>
      <w:proofErr w:type="gramEnd"/>
      <w:r>
        <w:rPr>
          <w:sz w:val="28"/>
          <w:szCs w:val="28"/>
        </w:rPr>
        <w:t xml:space="preserve"> felt a lot of stuff</w:t>
      </w:r>
      <w:r w:rsidR="001D467E">
        <w:rPr>
          <w:sz w:val="28"/>
          <w:szCs w:val="28"/>
        </w:rPr>
        <w:t xml:space="preserve">. I acknowledged my feelings, but I did not let them take me too far into a bad place.  </w:t>
      </w:r>
      <w:r w:rsidR="00803487">
        <w:rPr>
          <w:sz w:val="28"/>
          <w:szCs w:val="28"/>
        </w:rPr>
        <w:t xml:space="preserve">  Asaph brought his feelings to God.</w:t>
      </w:r>
    </w:p>
    <w:p w14:paraId="193101F4" w14:textId="36D42397" w:rsidR="002454DA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2454DA">
        <w:rPr>
          <w:sz w:val="28"/>
          <w:szCs w:val="28"/>
        </w:rPr>
        <w:t xml:space="preserve">ut then I came into your sanctuary.  Then I understood. </w:t>
      </w:r>
      <w:r w:rsidR="00497372">
        <w:rPr>
          <w:sz w:val="28"/>
          <w:szCs w:val="28"/>
        </w:rPr>
        <w:t>I was reminded of the truth about your enemies.</w:t>
      </w:r>
      <w:r w:rsidR="00A05570">
        <w:rPr>
          <w:sz w:val="28"/>
          <w:szCs w:val="28"/>
        </w:rPr>
        <w:t xml:space="preserve">   Psalm 73:16-17 a memory verse.</w:t>
      </w:r>
    </w:p>
    <w:p w14:paraId="298F52F7" w14:textId="6132DC0B" w:rsidR="00EB2F8A" w:rsidRDefault="00EB2F8A" w:rsidP="00EB2F8A">
      <w:pPr>
        <w:rPr>
          <w:sz w:val="28"/>
          <w:szCs w:val="28"/>
        </w:rPr>
      </w:pPr>
      <w:r>
        <w:rPr>
          <w:sz w:val="28"/>
          <w:szCs w:val="28"/>
        </w:rPr>
        <w:t xml:space="preserve">I reignited the spiritual disciplines in my life.  I said the breath prayer daily, I fasted, meditated, memorized Scripture, prayed, practiced the </w:t>
      </w:r>
      <w:r w:rsidRPr="00A8137F">
        <w:rPr>
          <w:i/>
          <w:iCs/>
          <w:sz w:val="28"/>
          <w:szCs w:val="28"/>
        </w:rPr>
        <w:t xml:space="preserve">lectio </w:t>
      </w:r>
      <w:proofErr w:type="spellStart"/>
      <w:r w:rsidRPr="00A8137F">
        <w:rPr>
          <w:i/>
          <w:iCs/>
          <w:sz w:val="28"/>
          <w:szCs w:val="28"/>
        </w:rPr>
        <w:t>divina</w:t>
      </w:r>
      <w:proofErr w:type="spellEnd"/>
      <w:r>
        <w:rPr>
          <w:sz w:val="28"/>
          <w:szCs w:val="28"/>
        </w:rPr>
        <w:t xml:space="preserve"> or Sabbath.   </w:t>
      </w:r>
    </w:p>
    <w:p w14:paraId="5DF6874F" w14:textId="6FDEF11D" w:rsidR="002454DA" w:rsidRDefault="00497372" w:rsidP="00F85D54">
      <w:pPr>
        <w:rPr>
          <w:sz w:val="28"/>
          <w:szCs w:val="28"/>
        </w:rPr>
      </w:pPr>
      <w:r>
        <w:rPr>
          <w:sz w:val="28"/>
          <w:szCs w:val="28"/>
        </w:rPr>
        <w:t>v. 18-</w:t>
      </w:r>
      <w:proofErr w:type="gramStart"/>
      <w:r>
        <w:rPr>
          <w:sz w:val="28"/>
          <w:szCs w:val="28"/>
        </w:rPr>
        <w:t>20  I</w:t>
      </w:r>
      <w:proofErr w:type="gramEnd"/>
      <w:r>
        <w:rPr>
          <w:sz w:val="28"/>
          <w:szCs w:val="28"/>
        </w:rPr>
        <w:t xml:space="preserve"> was brought back to my senses a</w:t>
      </w:r>
      <w:r w:rsidR="003177C4">
        <w:rPr>
          <w:sz w:val="28"/>
          <w:szCs w:val="28"/>
        </w:rPr>
        <w:t>n</w:t>
      </w:r>
      <w:r>
        <w:rPr>
          <w:sz w:val="28"/>
          <w:szCs w:val="28"/>
        </w:rPr>
        <w:t>d I remembered the truth.</w:t>
      </w:r>
      <w:r w:rsidR="00DA7879">
        <w:rPr>
          <w:sz w:val="28"/>
          <w:szCs w:val="28"/>
        </w:rPr>
        <w:t xml:space="preserve">  I remembered the big picture, and how things </w:t>
      </w:r>
      <w:proofErr w:type="gramStart"/>
      <w:r w:rsidR="00DA7879">
        <w:rPr>
          <w:sz w:val="28"/>
          <w:szCs w:val="28"/>
        </w:rPr>
        <w:t>will</w:t>
      </w:r>
      <w:proofErr w:type="gramEnd"/>
      <w:r w:rsidR="00DA7879">
        <w:rPr>
          <w:sz w:val="28"/>
          <w:szCs w:val="28"/>
        </w:rPr>
        <w:t xml:space="preserve"> be in the end.</w:t>
      </w:r>
    </w:p>
    <w:p w14:paraId="03376AC6" w14:textId="11BF57BB" w:rsidR="00497372" w:rsidRDefault="00497372" w:rsidP="00F85D54">
      <w:pPr>
        <w:rPr>
          <w:sz w:val="28"/>
          <w:szCs w:val="28"/>
        </w:rPr>
      </w:pPr>
      <w:r>
        <w:rPr>
          <w:sz w:val="28"/>
          <w:szCs w:val="28"/>
        </w:rPr>
        <w:t>v. 21-</w:t>
      </w:r>
      <w:proofErr w:type="gramStart"/>
      <w:r>
        <w:rPr>
          <w:sz w:val="28"/>
          <w:szCs w:val="28"/>
        </w:rPr>
        <w:t>22  God</w:t>
      </w:r>
      <w:proofErr w:type="gramEnd"/>
      <w:r>
        <w:rPr>
          <w:sz w:val="28"/>
          <w:szCs w:val="28"/>
        </w:rPr>
        <w:t>, I was feeling some “stuff”  I was grieved and I felt bitterness.</w:t>
      </w:r>
    </w:p>
    <w:p w14:paraId="74955D79" w14:textId="27E605B9" w:rsidR="00497372" w:rsidRDefault="00497372" w:rsidP="00F85D54">
      <w:pPr>
        <w:rPr>
          <w:sz w:val="28"/>
          <w:szCs w:val="28"/>
        </w:rPr>
      </w:pPr>
      <w:r>
        <w:rPr>
          <w:sz w:val="28"/>
          <w:szCs w:val="28"/>
        </w:rPr>
        <w:t>Grieved: good    Bitter: bad</w:t>
      </w:r>
    </w:p>
    <w:p w14:paraId="39844BD8" w14:textId="49C6BF30" w:rsidR="00413305" w:rsidRDefault="00413305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v. 22 God, I went to some bad </w:t>
      </w:r>
      <w:proofErr w:type="gramStart"/>
      <w:r>
        <w:rPr>
          <w:sz w:val="28"/>
          <w:szCs w:val="28"/>
        </w:rPr>
        <w:t>places</w:t>
      </w:r>
      <w:proofErr w:type="gramEnd"/>
      <w:r>
        <w:rPr>
          <w:sz w:val="28"/>
          <w:szCs w:val="28"/>
        </w:rPr>
        <w:t xml:space="preserve"> and I repent.</w:t>
      </w:r>
    </w:p>
    <w:p w14:paraId="3E76586F" w14:textId="24DACBFF" w:rsidR="00497372" w:rsidRDefault="00497372" w:rsidP="00F85D54">
      <w:pPr>
        <w:rPr>
          <w:sz w:val="28"/>
          <w:szCs w:val="28"/>
        </w:rPr>
      </w:pPr>
      <w:r>
        <w:rPr>
          <w:sz w:val="28"/>
          <w:szCs w:val="28"/>
        </w:rPr>
        <w:t>v. 23-</w:t>
      </w:r>
      <w:proofErr w:type="gramStart"/>
      <w:r>
        <w:rPr>
          <w:sz w:val="28"/>
          <w:szCs w:val="28"/>
        </w:rPr>
        <w:t>26  But</w:t>
      </w:r>
      <w:proofErr w:type="gramEnd"/>
      <w:r>
        <w:rPr>
          <w:sz w:val="28"/>
          <w:szCs w:val="28"/>
        </w:rPr>
        <w:t xml:space="preserve"> despite this, you, God, are always with me.</w:t>
      </w:r>
    </w:p>
    <w:p w14:paraId="763C88EA" w14:textId="77777777" w:rsidR="00A80B9D" w:rsidRDefault="00497372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Asaph is feeling safe, protected. </w:t>
      </w:r>
    </w:p>
    <w:p w14:paraId="1BE03FB7" w14:textId="01D24650" w:rsidR="00A80B9D" w:rsidRDefault="00A80B9D" w:rsidP="00F85D54">
      <w:pPr>
        <w:rPr>
          <w:sz w:val="28"/>
          <w:szCs w:val="28"/>
        </w:rPr>
      </w:pPr>
      <w:r>
        <w:rPr>
          <w:sz w:val="28"/>
          <w:szCs w:val="28"/>
        </w:rPr>
        <w:t>v. 24 Eternity is on my side.</w:t>
      </w:r>
    </w:p>
    <w:p w14:paraId="78D0B420" w14:textId="0B5D7864" w:rsidR="00497372" w:rsidRDefault="00497372" w:rsidP="00F85D54">
      <w:pPr>
        <w:rPr>
          <w:sz w:val="28"/>
          <w:szCs w:val="28"/>
        </w:rPr>
      </w:pPr>
      <w:r>
        <w:rPr>
          <w:sz w:val="28"/>
          <w:szCs w:val="28"/>
        </w:rPr>
        <w:t>v. 25 Asaph is feeling desire for God.</w:t>
      </w:r>
    </w:p>
    <w:p w14:paraId="7EE2CBF4" w14:textId="37B2FEB0" w:rsidR="00497372" w:rsidRDefault="00497372" w:rsidP="008D1767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v. 26 Asaph is feeling confiden</w:t>
      </w:r>
      <w:r w:rsidR="008D1767">
        <w:rPr>
          <w:sz w:val="28"/>
          <w:szCs w:val="28"/>
        </w:rPr>
        <w:t>t.  God is my portion.</w:t>
      </w:r>
    </w:p>
    <w:p w14:paraId="729A8E04" w14:textId="04F1652E" w:rsidR="001D467E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v. 27 Then Asaph </w:t>
      </w:r>
      <w:proofErr w:type="gramStart"/>
      <w:r>
        <w:rPr>
          <w:sz w:val="28"/>
          <w:szCs w:val="28"/>
        </w:rPr>
        <w:t>is able to</w:t>
      </w:r>
      <w:proofErr w:type="gramEnd"/>
      <w:r>
        <w:rPr>
          <w:sz w:val="28"/>
          <w:szCs w:val="28"/>
        </w:rPr>
        <w:t xml:space="preserve"> move past his negative emotions and remember the truth.</w:t>
      </w:r>
    </w:p>
    <w:p w14:paraId="3BC33F26" w14:textId="773E94B8" w:rsidR="001D467E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t>v. 28 Asaph is feeling great!  Asaph is going to go out and share his faith.</w:t>
      </w:r>
    </w:p>
    <w:p w14:paraId="36DC3B79" w14:textId="0DA375C6" w:rsidR="00803487" w:rsidRDefault="00803487" w:rsidP="00F85D54">
      <w:pPr>
        <w:rPr>
          <w:sz w:val="28"/>
          <w:szCs w:val="28"/>
        </w:rPr>
      </w:pPr>
      <w:r>
        <w:rPr>
          <w:sz w:val="28"/>
          <w:szCs w:val="28"/>
        </w:rPr>
        <w:t>(But remember the feeling great requires some of the former feelings)</w:t>
      </w:r>
    </w:p>
    <w:p w14:paraId="5EB73EE7" w14:textId="77777777" w:rsidR="001D467E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Psalm 74:12-17  </w:t>
      </w:r>
    </w:p>
    <w:p w14:paraId="177C4D81" w14:textId="77777777" w:rsidR="001D467E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v. 12 But…  Asaph had a quiet time.</w:t>
      </w:r>
    </w:p>
    <w:p w14:paraId="2E2B52EC" w14:textId="78A509F1" w:rsidR="00017BF8" w:rsidRDefault="00017BF8" w:rsidP="00F85D54">
      <w:pPr>
        <w:rPr>
          <w:sz w:val="28"/>
          <w:szCs w:val="28"/>
        </w:rPr>
      </w:pPr>
      <w:r>
        <w:rPr>
          <w:sz w:val="28"/>
          <w:szCs w:val="28"/>
        </w:rPr>
        <w:t>v. 13-</w:t>
      </w:r>
      <w:proofErr w:type="gramStart"/>
      <w:r>
        <w:rPr>
          <w:sz w:val="28"/>
          <w:szCs w:val="28"/>
        </w:rPr>
        <w:t>15  We</w:t>
      </w:r>
      <w:proofErr w:type="gramEnd"/>
      <w:r>
        <w:rPr>
          <w:sz w:val="28"/>
          <w:szCs w:val="28"/>
        </w:rPr>
        <w:t xml:space="preserve"> have had great victories in the past.</w:t>
      </w:r>
      <w:r w:rsidR="00551FF1">
        <w:rPr>
          <w:sz w:val="28"/>
          <w:szCs w:val="28"/>
        </w:rPr>
        <w:t xml:space="preserve"> You can do anything!</w:t>
      </w:r>
    </w:p>
    <w:p w14:paraId="4B818248" w14:textId="1273639C" w:rsidR="001D467E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Asaph is feeling confident.  v. </w:t>
      </w:r>
      <w:proofErr w:type="gramStart"/>
      <w:r>
        <w:rPr>
          <w:sz w:val="28"/>
          <w:szCs w:val="28"/>
        </w:rPr>
        <w:t>16  The</w:t>
      </w:r>
      <w:proofErr w:type="gramEnd"/>
      <w:r>
        <w:rPr>
          <w:sz w:val="28"/>
          <w:szCs w:val="28"/>
        </w:rPr>
        <w:t xml:space="preserve"> day and the night are yours!</w:t>
      </w:r>
    </w:p>
    <w:p w14:paraId="6FC100F4" w14:textId="47385558" w:rsidR="001D467E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t>Psalm 74:18-</w:t>
      </w:r>
      <w:proofErr w:type="gramStart"/>
      <w:r>
        <w:rPr>
          <w:sz w:val="28"/>
          <w:szCs w:val="28"/>
        </w:rPr>
        <w:t>23  Asaph</w:t>
      </w:r>
      <w:proofErr w:type="gramEnd"/>
      <w:r>
        <w:rPr>
          <w:sz w:val="28"/>
          <w:szCs w:val="28"/>
        </w:rPr>
        <w:t xml:space="preserve"> feeling confident. Asaph is feeling safe in God’s hands.</w:t>
      </w:r>
    </w:p>
    <w:p w14:paraId="572EF359" w14:textId="187789DB" w:rsidR="001D467E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t>Asaph is bold!  v.</w:t>
      </w:r>
      <w:r>
        <w:t xml:space="preserve"> </w:t>
      </w:r>
      <w:r>
        <w:rPr>
          <w:sz w:val="28"/>
          <w:szCs w:val="28"/>
        </w:rPr>
        <w:t>22 Rise up, O God.  Remember! v. 23 Don’t ignore</w:t>
      </w:r>
    </w:p>
    <w:p w14:paraId="377B8613" w14:textId="09956C91" w:rsidR="001D467E" w:rsidRDefault="001D467E" w:rsidP="00F85D54">
      <w:pPr>
        <w:rPr>
          <w:sz w:val="28"/>
          <w:szCs w:val="28"/>
        </w:rPr>
      </w:pPr>
      <w:r>
        <w:rPr>
          <w:sz w:val="28"/>
          <w:szCs w:val="28"/>
        </w:rPr>
        <w:t>All of us want to feel these things.  But all of us will also feel those other things.</w:t>
      </w:r>
    </w:p>
    <w:p w14:paraId="1DA072CB" w14:textId="02AFD8A0" w:rsidR="0096363E" w:rsidRDefault="001D467E" w:rsidP="0096363E">
      <w:pPr>
        <w:rPr>
          <w:sz w:val="28"/>
          <w:szCs w:val="28"/>
        </w:rPr>
      </w:pPr>
      <w:r>
        <w:rPr>
          <w:sz w:val="28"/>
          <w:szCs w:val="28"/>
        </w:rPr>
        <w:t>We need one to feel the other.</w:t>
      </w:r>
    </w:p>
    <w:p w14:paraId="6E568BB9" w14:textId="2E6FF575" w:rsidR="001D467E" w:rsidRDefault="0096363E" w:rsidP="00F85D54">
      <w:pPr>
        <w:rPr>
          <w:sz w:val="28"/>
          <w:szCs w:val="28"/>
        </w:rPr>
      </w:pPr>
      <w:r>
        <w:rPr>
          <w:sz w:val="28"/>
          <w:szCs w:val="28"/>
        </w:rPr>
        <w:t>Let’s finish with David:</w:t>
      </w:r>
    </w:p>
    <w:p w14:paraId="1828539C" w14:textId="659B63DB" w:rsidR="0096363E" w:rsidRDefault="0096363E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Psalm </w:t>
      </w:r>
      <w:proofErr w:type="gramStart"/>
      <w:r>
        <w:rPr>
          <w:sz w:val="28"/>
          <w:szCs w:val="28"/>
        </w:rPr>
        <w:t>139:14  I</w:t>
      </w:r>
      <w:proofErr w:type="gramEnd"/>
      <w:r>
        <w:rPr>
          <w:sz w:val="28"/>
          <w:szCs w:val="28"/>
        </w:rPr>
        <w:t xml:space="preserve"> praise you for I am fearfully and wonderfully made.  Your works are wonderful. I know that full well.</w:t>
      </w:r>
    </w:p>
    <w:p w14:paraId="1552ABC4" w14:textId="1968A1C3" w:rsidR="0096363E" w:rsidRDefault="0096363E" w:rsidP="00F85D54">
      <w:pPr>
        <w:rPr>
          <w:sz w:val="28"/>
          <w:szCs w:val="28"/>
        </w:rPr>
      </w:pPr>
      <w:r>
        <w:rPr>
          <w:sz w:val="28"/>
          <w:szCs w:val="28"/>
        </w:rPr>
        <w:t xml:space="preserve">Psalm 139:23-24 Search me, God, and know my heart (and my emotions!).  Test me and know my anxious (fearful, doubtful) thoughts.  See if there is any offensive way in </w:t>
      </w:r>
      <w:proofErr w:type="gramStart"/>
      <w:r>
        <w:rPr>
          <w:sz w:val="28"/>
          <w:szCs w:val="28"/>
        </w:rPr>
        <w:t>me</w:t>
      </w:r>
      <w:r w:rsidR="007445B8">
        <w:rPr>
          <w:sz w:val="28"/>
          <w:szCs w:val="28"/>
        </w:rPr>
        <w:t>, and</w:t>
      </w:r>
      <w:proofErr w:type="gramEnd"/>
      <w:r w:rsidR="007445B8">
        <w:rPr>
          <w:sz w:val="28"/>
          <w:szCs w:val="28"/>
        </w:rPr>
        <w:t xml:space="preserve"> lead me in the way everlasting.</w:t>
      </w:r>
    </w:p>
    <w:p w14:paraId="6F6B2387" w14:textId="16EAC2A2" w:rsidR="00413D1F" w:rsidRDefault="00413D1F" w:rsidP="00F85D54">
      <w:pPr>
        <w:rPr>
          <w:sz w:val="28"/>
          <w:szCs w:val="28"/>
        </w:rPr>
      </w:pPr>
      <w:r>
        <w:rPr>
          <w:sz w:val="28"/>
          <w:szCs w:val="28"/>
        </w:rPr>
        <w:t>Summary:</w:t>
      </w:r>
    </w:p>
    <w:p w14:paraId="0213CD7C" w14:textId="011C8F7A" w:rsidR="00413D1F" w:rsidRPr="00F85D54" w:rsidRDefault="00413D1F" w:rsidP="00F85D54">
      <w:pPr>
        <w:rPr>
          <w:sz w:val="28"/>
          <w:szCs w:val="28"/>
        </w:rPr>
      </w:pPr>
      <w:r>
        <w:rPr>
          <w:sz w:val="28"/>
          <w:szCs w:val="28"/>
        </w:rPr>
        <w:t>We are spiritual beings, but we are also emotional beings.  Guess what! So is God!  And both our “positive” and our “negative” emotions, if handled properly in a Christian worldview, can and will help us to know ourselves, and to deepen our relationship with God.</w:t>
      </w:r>
    </w:p>
    <w:sectPr w:rsidR="00413D1F" w:rsidRPr="00F8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54"/>
    <w:rsid w:val="00017BF8"/>
    <w:rsid w:val="000246FC"/>
    <w:rsid w:val="000407A2"/>
    <w:rsid w:val="00065B07"/>
    <w:rsid w:val="00075539"/>
    <w:rsid w:val="00111179"/>
    <w:rsid w:val="00144DAC"/>
    <w:rsid w:val="00147CEC"/>
    <w:rsid w:val="00154987"/>
    <w:rsid w:val="00193BC1"/>
    <w:rsid w:val="001D467E"/>
    <w:rsid w:val="002454DA"/>
    <w:rsid w:val="002457D3"/>
    <w:rsid w:val="00250A43"/>
    <w:rsid w:val="00257CDC"/>
    <w:rsid w:val="002E6E6F"/>
    <w:rsid w:val="00300A93"/>
    <w:rsid w:val="00314636"/>
    <w:rsid w:val="003177C4"/>
    <w:rsid w:val="00352827"/>
    <w:rsid w:val="00373465"/>
    <w:rsid w:val="003D52D0"/>
    <w:rsid w:val="003E4F07"/>
    <w:rsid w:val="00413305"/>
    <w:rsid w:val="00413D1F"/>
    <w:rsid w:val="004174B8"/>
    <w:rsid w:val="0042344A"/>
    <w:rsid w:val="0045106A"/>
    <w:rsid w:val="004621A0"/>
    <w:rsid w:val="00481590"/>
    <w:rsid w:val="00497372"/>
    <w:rsid w:val="004B15F8"/>
    <w:rsid w:val="005208F5"/>
    <w:rsid w:val="00527C5B"/>
    <w:rsid w:val="00551FF1"/>
    <w:rsid w:val="00562C3B"/>
    <w:rsid w:val="00596757"/>
    <w:rsid w:val="005A0E88"/>
    <w:rsid w:val="00614F11"/>
    <w:rsid w:val="00645E04"/>
    <w:rsid w:val="00653380"/>
    <w:rsid w:val="00666182"/>
    <w:rsid w:val="00677B16"/>
    <w:rsid w:val="006F09BC"/>
    <w:rsid w:val="007327E4"/>
    <w:rsid w:val="007445B8"/>
    <w:rsid w:val="00803487"/>
    <w:rsid w:val="0082597B"/>
    <w:rsid w:val="00895B58"/>
    <w:rsid w:val="008D1767"/>
    <w:rsid w:val="0091340F"/>
    <w:rsid w:val="00924E31"/>
    <w:rsid w:val="009635CC"/>
    <w:rsid w:val="0096363E"/>
    <w:rsid w:val="009C4A5F"/>
    <w:rsid w:val="009D31C3"/>
    <w:rsid w:val="00A05570"/>
    <w:rsid w:val="00A7771A"/>
    <w:rsid w:val="00A80B9D"/>
    <w:rsid w:val="00A8137F"/>
    <w:rsid w:val="00A859CA"/>
    <w:rsid w:val="00AC5989"/>
    <w:rsid w:val="00B53D04"/>
    <w:rsid w:val="00B76BAE"/>
    <w:rsid w:val="00B828CA"/>
    <w:rsid w:val="00BA4AEA"/>
    <w:rsid w:val="00BA4EAE"/>
    <w:rsid w:val="00BE7B45"/>
    <w:rsid w:val="00BF0C4A"/>
    <w:rsid w:val="00C54B91"/>
    <w:rsid w:val="00C720C1"/>
    <w:rsid w:val="00C9116A"/>
    <w:rsid w:val="00CA7C1F"/>
    <w:rsid w:val="00CD04DC"/>
    <w:rsid w:val="00CD0787"/>
    <w:rsid w:val="00D06340"/>
    <w:rsid w:val="00D270B6"/>
    <w:rsid w:val="00D42D2A"/>
    <w:rsid w:val="00D847B1"/>
    <w:rsid w:val="00D9792D"/>
    <w:rsid w:val="00DA7879"/>
    <w:rsid w:val="00DC6139"/>
    <w:rsid w:val="00DC779E"/>
    <w:rsid w:val="00E91C41"/>
    <w:rsid w:val="00EA4B40"/>
    <w:rsid w:val="00EB2F8A"/>
    <w:rsid w:val="00ED04D7"/>
    <w:rsid w:val="00ED3293"/>
    <w:rsid w:val="00F006B3"/>
    <w:rsid w:val="00F20015"/>
    <w:rsid w:val="00F775C7"/>
    <w:rsid w:val="00F85D54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AF3E"/>
  <w15:chartTrackingRefBased/>
  <w15:docId w15:val="{5CFBC377-3913-4C8F-BDAE-080F4B1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i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</cp:revision>
  <dcterms:created xsi:type="dcterms:W3CDTF">2024-04-07T16:34:00Z</dcterms:created>
  <dcterms:modified xsi:type="dcterms:W3CDTF">2024-04-07T16:34:00Z</dcterms:modified>
</cp:coreProperties>
</file>